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19" w:rsidRPr="005E6219" w:rsidRDefault="00441C0E" w:rsidP="005E6219">
      <w:pPr>
        <w:ind w:left="23"/>
        <w:jc w:val="right"/>
        <w:rPr>
          <w:sz w:val="26"/>
          <w:szCs w:val="26"/>
        </w:rPr>
      </w:pPr>
      <w:bookmarkStart w:id="0" w:name="_GoBack"/>
      <w:bookmarkEnd w:id="0"/>
      <w:r w:rsidRPr="005E6219">
        <w:rPr>
          <w:sz w:val="26"/>
          <w:szCs w:val="26"/>
        </w:rPr>
        <w:t>4</w:t>
      </w:r>
      <w:r w:rsidR="005E6219" w:rsidRPr="005E6219">
        <w:rPr>
          <w:sz w:val="26"/>
          <w:szCs w:val="26"/>
        </w:rPr>
        <w:t xml:space="preserve">.pielikums </w:t>
      </w:r>
    </w:p>
    <w:p w:rsidR="005E6219" w:rsidRPr="005E6219" w:rsidRDefault="00EC3804" w:rsidP="005E6219">
      <w:pPr>
        <w:ind w:left="23"/>
        <w:jc w:val="right"/>
        <w:rPr>
          <w:sz w:val="26"/>
          <w:szCs w:val="26"/>
        </w:rPr>
      </w:pPr>
      <w:r>
        <w:rPr>
          <w:sz w:val="26"/>
          <w:szCs w:val="26"/>
        </w:rPr>
        <w:t>Jūrmalas</w:t>
      </w:r>
      <w:r w:rsidR="002453F5">
        <w:rPr>
          <w:sz w:val="26"/>
          <w:szCs w:val="26"/>
        </w:rPr>
        <w:t xml:space="preserve"> pašvaldī</w:t>
      </w:r>
      <w:r>
        <w:rPr>
          <w:sz w:val="26"/>
          <w:szCs w:val="26"/>
        </w:rPr>
        <w:t xml:space="preserve">bas policijas kustamās mantas – KIA </w:t>
      </w:r>
      <w:proofErr w:type="spellStart"/>
      <w:r>
        <w:rPr>
          <w:sz w:val="26"/>
          <w:szCs w:val="26"/>
        </w:rPr>
        <w:t>Sportage</w:t>
      </w:r>
      <w:proofErr w:type="spellEnd"/>
      <w:r w:rsidR="002453F5">
        <w:rPr>
          <w:sz w:val="26"/>
          <w:szCs w:val="26"/>
        </w:rPr>
        <w:t xml:space="preserve"> (</w:t>
      </w:r>
      <w:r>
        <w:rPr>
          <w:sz w:val="26"/>
          <w:szCs w:val="26"/>
        </w:rPr>
        <w:t>HA 2106</w:t>
      </w:r>
      <w:r w:rsidR="005E6219" w:rsidRPr="005E6219">
        <w:rPr>
          <w:sz w:val="26"/>
          <w:szCs w:val="26"/>
        </w:rPr>
        <w:t>)</w:t>
      </w:r>
    </w:p>
    <w:p w:rsidR="00441C0E" w:rsidRPr="005E6219" w:rsidRDefault="005E6219" w:rsidP="005E6219">
      <w:pPr>
        <w:ind w:left="23"/>
        <w:jc w:val="right"/>
        <w:rPr>
          <w:sz w:val="26"/>
          <w:szCs w:val="26"/>
        </w:rPr>
      </w:pPr>
      <w:r w:rsidRPr="005E6219">
        <w:rPr>
          <w:sz w:val="26"/>
          <w:szCs w:val="26"/>
        </w:rPr>
        <w:t>atsavināšanas noteikumiem</w:t>
      </w:r>
    </w:p>
    <w:p w:rsidR="005E6219" w:rsidRPr="005E6219" w:rsidRDefault="005E6219" w:rsidP="005E6219">
      <w:pPr>
        <w:ind w:left="23"/>
        <w:jc w:val="right"/>
        <w:rPr>
          <w:b/>
        </w:rPr>
      </w:pPr>
    </w:p>
    <w:p w:rsidR="0071735B" w:rsidRPr="00C938E5" w:rsidRDefault="00696AF7" w:rsidP="00B0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Transportlīdzekļa</w:t>
      </w:r>
      <w:r w:rsidR="001A092A">
        <w:rPr>
          <w:b/>
          <w:sz w:val="28"/>
          <w:szCs w:val="28"/>
        </w:rPr>
        <w:t xml:space="preserve"> </w:t>
      </w:r>
      <w:r w:rsidR="00EC3804">
        <w:rPr>
          <w:b/>
          <w:sz w:val="28"/>
          <w:szCs w:val="28"/>
        </w:rPr>
        <w:t xml:space="preserve">KIA </w:t>
      </w:r>
      <w:proofErr w:type="spellStart"/>
      <w:r w:rsidR="00EC3804">
        <w:rPr>
          <w:b/>
          <w:sz w:val="28"/>
          <w:szCs w:val="28"/>
        </w:rPr>
        <w:t>Sportage</w:t>
      </w:r>
      <w:proofErr w:type="spellEnd"/>
      <w:r w:rsidR="00D6149C" w:rsidRPr="00C938E5">
        <w:rPr>
          <w:b/>
          <w:sz w:val="28"/>
          <w:szCs w:val="28"/>
        </w:rPr>
        <w:t xml:space="preserve">, </w:t>
      </w:r>
      <w:r w:rsidR="0071735B" w:rsidRPr="00C938E5">
        <w:rPr>
          <w:b/>
          <w:sz w:val="28"/>
          <w:szCs w:val="28"/>
        </w:rPr>
        <w:t xml:space="preserve">ar </w:t>
      </w:r>
      <w:r w:rsidR="00D6149C" w:rsidRPr="00C938E5">
        <w:rPr>
          <w:b/>
          <w:sz w:val="28"/>
          <w:szCs w:val="28"/>
        </w:rPr>
        <w:t>reģ</w:t>
      </w:r>
      <w:r w:rsidR="0071735B" w:rsidRPr="00C938E5">
        <w:rPr>
          <w:b/>
          <w:sz w:val="28"/>
          <w:szCs w:val="28"/>
        </w:rPr>
        <w:t>istrācijas numuru</w:t>
      </w:r>
      <w:r w:rsidR="00677754">
        <w:rPr>
          <w:b/>
          <w:sz w:val="28"/>
          <w:szCs w:val="28"/>
        </w:rPr>
        <w:t xml:space="preserve"> </w:t>
      </w:r>
      <w:r w:rsidR="00EC3804">
        <w:rPr>
          <w:b/>
          <w:sz w:val="28"/>
          <w:szCs w:val="28"/>
        </w:rPr>
        <w:t>HA 2106</w:t>
      </w:r>
      <w:r w:rsidR="00D6149C" w:rsidRPr="00C938E5">
        <w:rPr>
          <w:b/>
          <w:sz w:val="28"/>
          <w:szCs w:val="28"/>
        </w:rPr>
        <w:t xml:space="preserve"> </w:t>
      </w:r>
    </w:p>
    <w:p w:rsidR="0071735B" w:rsidRPr="00C938E5" w:rsidRDefault="00284E5F" w:rsidP="00B0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C11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71735B" w:rsidRPr="00C938E5">
        <w:rPr>
          <w:b/>
          <w:sz w:val="28"/>
          <w:szCs w:val="28"/>
        </w:rPr>
        <w:t xml:space="preserve">. gada </w:t>
      </w:r>
      <w:r w:rsidR="00441C0E">
        <w:rPr>
          <w:b/>
          <w:sz w:val="28"/>
          <w:szCs w:val="28"/>
        </w:rPr>
        <w:t>…………..</w:t>
      </w:r>
      <w:r w:rsidR="0071735B" w:rsidRPr="00C938E5">
        <w:rPr>
          <w:b/>
          <w:sz w:val="28"/>
          <w:szCs w:val="28"/>
        </w:rPr>
        <w:t xml:space="preserve"> </w:t>
      </w:r>
      <w:r w:rsidR="00D6149C" w:rsidRPr="00C938E5">
        <w:rPr>
          <w:b/>
          <w:sz w:val="28"/>
          <w:szCs w:val="28"/>
        </w:rPr>
        <w:t>izsoles dalībnieku</w:t>
      </w:r>
      <w:r w:rsidR="00154352" w:rsidRPr="00C938E5">
        <w:rPr>
          <w:b/>
          <w:sz w:val="28"/>
          <w:szCs w:val="28"/>
        </w:rPr>
        <w:t xml:space="preserve">, </w:t>
      </w:r>
    </w:p>
    <w:p w:rsidR="00A30F27" w:rsidRPr="00C938E5" w:rsidRDefault="00F9162F" w:rsidP="00B002DF">
      <w:pPr>
        <w:jc w:val="center"/>
        <w:rPr>
          <w:b/>
          <w:sz w:val="28"/>
          <w:szCs w:val="28"/>
        </w:rPr>
      </w:pPr>
      <w:r w:rsidRPr="00C938E5">
        <w:rPr>
          <w:b/>
          <w:sz w:val="28"/>
          <w:szCs w:val="28"/>
        </w:rPr>
        <w:t>pēdējā</w:t>
      </w:r>
      <w:r w:rsidR="00284E5F">
        <w:rPr>
          <w:b/>
          <w:sz w:val="28"/>
          <w:szCs w:val="28"/>
        </w:rPr>
        <w:t>s</w:t>
      </w:r>
      <w:r w:rsidRPr="00C938E5">
        <w:rPr>
          <w:b/>
          <w:sz w:val="28"/>
          <w:szCs w:val="28"/>
        </w:rPr>
        <w:t xml:space="preserve"> </w:t>
      </w:r>
      <w:r w:rsidR="00542BDE">
        <w:rPr>
          <w:b/>
          <w:sz w:val="28"/>
          <w:szCs w:val="28"/>
        </w:rPr>
        <w:t>piedāvātās</w:t>
      </w:r>
      <w:r w:rsidRPr="00C938E5">
        <w:rPr>
          <w:b/>
          <w:sz w:val="28"/>
          <w:szCs w:val="28"/>
        </w:rPr>
        <w:t xml:space="preserve"> cena</w:t>
      </w:r>
      <w:r w:rsidR="00284E5F">
        <w:rPr>
          <w:b/>
          <w:sz w:val="28"/>
          <w:szCs w:val="28"/>
        </w:rPr>
        <w:t>s</w:t>
      </w:r>
      <w:r w:rsidR="006D23E7">
        <w:rPr>
          <w:b/>
          <w:sz w:val="28"/>
          <w:szCs w:val="28"/>
        </w:rPr>
        <w:t xml:space="preserve"> </w:t>
      </w:r>
      <w:r w:rsidR="00542BDE">
        <w:rPr>
          <w:b/>
          <w:sz w:val="28"/>
          <w:szCs w:val="28"/>
        </w:rPr>
        <w:t>saraksts</w:t>
      </w:r>
    </w:p>
    <w:p w:rsidR="000C685A" w:rsidRDefault="000C685A" w:rsidP="00B002DF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7"/>
        <w:gridCol w:w="1701"/>
        <w:gridCol w:w="1559"/>
        <w:gridCol w:w="2127"/>
      </w:tblGrid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  <w:r>
              <w:t>Izsoles dalībnieka kārtas Nr.</w:t>
            </w:r>
          </w:p>
        </w:tc>
        <w:tc>
          <w:tcPr>
            <w:tcW w:w="7207" w:type="dxa"/>
          </w:tcPr>
          <w:p w:rsidR="00F658C3" w:rsidRDefault="00F658C3" w:rsidP="001D04EA">
            <w:pPr>
              <w:jc w:val="center"/>
            </w:pPr>
            <w:r>
              <w:t>Dalībnieks</w:t>
            </w:r>
          </w:p>
          <w:p w:rsidR="00F658C3" w:rsidRDefault="00F658C3" w:rsidP="001D04EA">
            <w:pPr>
              <w:jc w:val="center"/>
            </w:pPr>
            <w:r>
              <w:t xml:space="preserve">(vārds uzvārds, personas kods; Uzņēmuma nosaukums, </w:t>
            </w:r>
            <w:proofErr w:type="spellStart"/>
            <w:r>
              <w:t>Reģ</w:t>
            </w:r>
            <w:proofErr w:type="spellEnd"/>
            <w:r>
              <w:t>. Nr.)</w:t>
            </w:r>
          </w:p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</w:p>
        </w:tc>
        <w:tc>
          <w:tcPr>
            <w:tcW w:w="1701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Nosacītā cena</w:t>
            </w:r>
          </w:p>
          <w:p w:rsidR="00BB1C48" w:rsidRDefault="00BB1C48" w:rsidP="001D04EA">
            <w:pPr>
              <w:jc w:val="center"/>
            </w:pPr>
            <w:r>
              <w:t>(EUR)</w:t>
            </w:r>
          </w:p>
        </w:tc>
        <w:tc>
          <w:tcPr>
            <w:tcW w:w="1559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Pēdējā solītā cena</w:t>
            </w:r>
          </w:p>
          <w:p w:rsidR="00BB1C48" w:rsidRDefault="00BB1C48" w:rsidP="001D04EA">
            <w:pPr>
              <w:jc w:val="center"/>
            </w:pPr>
            <w:r>
              <w:t>(EUR)</w:t>
            </w:r>
          </w:p>
        </w:tc>
        <w:tc>
          <w:tcPr>
            <w:tcW w:w="2127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Paraksts</w:t>
            </w:r>
          </w:p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1.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2.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3.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4.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5.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6.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</w:tbl>
    <w:p w:rsidR="00851715" w:rsidRDefault="00851715" w:rsidP="007B1EEB"/>
    <w:sectPr w:rsidR="00851715" w:rsidSect="000C68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27"/>
    <w:rsid w:val="000954D7"/>
    <w:rsid w:val="00096C88"/>
    <w:rsid w:val="000C685A"/>
    <w:rsid w:val="000D1AB0"/>
    <w:rsid w:val="000D7A65"/>
    <w:rsid w:val="000E6A69"/>
    <w:rsid w:val="000E78D9"/>
    <w:rsid w:val="001453CE"/>
    <w:rsid w:val="00154352"/>
    <w:rsid w:val="00167068"/>
    <w:rsid w:val="00167EAA"/>
    <w:rsid w:val="0019704A"/>
    <w:rsid w:val="001A092A"/>
    <w:rsid w:val="001B6579"/>
    <w:rsid w:val="001D04EA"/>
    <w:rsid w:val="00202F46"/>
    <w:rsid w:val="00213AC9"/>
    <w:rsid w:val="002453F5"/>
    <w:rsid w:val="00246CBF"/>
    <w:rsid w:val="00284E5F"/>
    <w:rsid w:val="002A2393"/>
    <w:rsid w:val="002B5EE7"/>
    <w:rsid w:val="002D4ACB"/>
    <w:rsid w:val="002F459B"/>
    <w:rsid w:val="00304D3C"/>
    <w:rsid w:val="00384A21"/>
    <w:rsid w:val="003E0300"/>
    <w:rsid w:val="003E1CDB"/>
    <w:rsid w:val="00432DD8"/>
    <w:rsid w:val="00441C0E"/>
    <w:rsid w:val="00464DC0"/>
    <w:rsid w:val="004C36B9"/>
    <w:rsid w:val="00542BDE"/>
    <w:rsid w:val="0059253D"/>
    <w:rsid w:val="005B690D"/>
    <w:rsid w:val="005C11DC"/>
    <w:rsid w:val="005C7E20"/>
    <w:rsid w:val="005E4571"/>
    <w:rsid w:val="005E6219"/>
    <w:rsid w:val="00631F00"/>
    <w:rsid w:val="00651A84"/>
    <w:rsid w:val="00677754"/>
    <w:rsid w:val="00696AF7"/>
    <w:rsid w:val="006D23E7"/>
    <w:rsid w:val="0071735B"/>
    <w:rsid w:val="007B1EEB"/>
    <w:rsid w:val="00851715"/>
    <w:rsid w:val="00871AE7"/>
    <w:rsid w:val="00904979"/>
    <w:rsid w:val="00953930"/>
    <w:rsid w:val="00970852"/>
    <w:rsid w:val="009806E8"/>
    <w:rsid w:val="009A16A4"/>
    <w:rsid w:val="009C2442"/>
    <w:rsid w:val="009F3F84"/>
    <w:rsid w:val="00A30F27"/>
    <w:rsid w:val="00A43622"/>
    <w:rsid w:val="00B002DF"/>
    <w:rsid w:val="00B24E01"/>
    <w:rsid w:val="00B7082D"/>
    <w:rsid w:val="00B8002B"/>
    <w:rsid w:val="00B81144"/>
    <w:rsid w:val="00BB1C48"/>
    <w:rsid w:val="00C03B20"/>
    <w:rsid w:val="00C442E2"/>
    <w:rsid w:val="00C938E5"/>
    <w:rsid w:val="00D02425"/>
    <w:rsid w:val="00D6149C"/>
    <w:rsid w:val="00D84D69"/>
    <w:rsid w:val="00DA075B"/>
    <w:rsid w:val="00DD64AC"/>
    <w:rsid w:val="00DD69C3"/>
    <w:rsid w:val="00E246EF"/>
    <w:rsid w:val="00E54200"/>
    <w:rsid w:val="00EA246E"/>
    <w:rsid w:val="00EC3804"/>
    <w:rsid w:val="00F05C0A"/>
    <w:rsid w:val="00F10D6B"/>
    <w:rsid w:val="00F33B0A"/>
    <w:rsid w:val="00F658C3"/>
    <w:rsid w:val="00F9162F"/>
    <w:rsid w:val="00FB6B30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CF6915D-BC69-439E-B30B-FCE5C533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Nekustamā īpašuma Jūrmalā, Āraišu ielā 5 izsoles dalībnieku saraksts               26</vt:lpstr>
      <vt:lpstr>Nekustamā īpašuma Jūrmalā, Āraišu ielā 5 izsoles dalībnieku saraksts               26</vt:lpstr>
    </vt:vector>
  </TitlesOfParts>
  <Company>Jurmalas pilsetas dome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Jūrmalā, Āraišu ielā 5 izsoles dalībnieku saraksts               26</dc:title>
  <dc:subject/>
  <dc:creator>inese</dc:creator>
  <cp:keywords/>
  <cp:lastModifiedBy>Linda Stinka</cp:lastModifiedBy>
  <cp:revision>2</cp:revision>
  <cp:lastPrinted>2021-11-26T12:03:00Z</cp:lastPrinted>
  <dcterms:created xsi:type="dcterms:W3CDTF">2021-12-01T07:48:00Z</dcterms:created>
  <dcterms:modified xsi:type="dcterms:W3CDTF">2021-12-01T07:48:00Z</dcterms:modified>
</cp:coreProperties>
</file>