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0E37D7" w14:textId="77777777" w:rsidR="007400C2" w:rsidRPr="007400C2" w:rsidRDefault="007400C2" w:rsidP="007400C2">
      <w:pPr>
        <w:widowControl w:val="0"/>
        <w:autoSpaceDE w:val="0"/>
        <w:autoSpaceDN w:val="0"/>
        <w:adjustRightInd w:val="0"/>
        <w:spacing w:after="0" w:line="240" w:lineRule="auto"/>
        <w:ind w:right="-1144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57F47BEE" w14:textId="361FB8BC" w:rsidR="007400C2" w:rsidRDefault="00663C3F" w:rsidP="00933C64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Jūrmalas </w:t>
      </w:r>
      <w:r w:rsidR="00933C64" w:rsidRPr="00F11757">
        <w:rPr>
          <w:rFonts w:ascii="Times New Roman" w:eastAsia="Calibri" w:hAnsi="Times New Roman" w:cs="Times New Roman"/>
          <w:sz w:val="28"/>
          <w:szCs w:val="28"/>
        </w:rPr>
        <w:t>valstspilsētas administrācija</w:t>
      </w:r>
      <w:r w:rsidR="00933C64">
        <w:rPr>
          <w:rFonts w:ascii="Times New Roman" w:eastAsia="Calibri" w:hAnsi="Times New Roman" w:cs="Times New Roman"/>
          <w:sz w:val="28"/>
          <w:szCs w:val="28"/>
        </w:rPr>
        <w:t>i</w:t>
      </w:r>
    </w:p>
    <w:p w14:paraId="79FEDF2F" w14:textId="77777777" w:rsidR="00933C64" w:rsidRPr="003C2B48" w:rsidRDefault="00933C64" w:rsidP="00933C64">
      <w:pPr>
        <w:widowControl w:val="0"/>
        <w:autoSpaceDE w:val="0"/>
        <w:autoSpaceDN w:val="0"/>
        <w:adjustRightInd w:val="0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94349A1" w14:textId="77777777" w:rsidR="00663C3F" w:rsidRPr="0097606F" w:rsidRDefault="00663C3F" w:rsidP="0074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97606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IESNIEGUMS</w:t>
      </w:r>
    </w:p>
    <w:p w14:paraId="056C7C1C" w14:textId="77777777" w:rsidR="007400C2" w:rsidRPr="0097606F" w:rsidRDefault="00663C3F" w:rsidP="007400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</w:pPr>
      <w:r w:rsidRPr="0097606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par nokavēto nodokļu maksājumu </w:t>
      </w:r>
      <w:r w:rsidR="00EB3EFC" w:rsidRPr="0097606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>sadalīšanu termiņos</w:t>
      </w:r>
      <w:r w:rsidR="003D3E36" w:rsidRPr="0097606F">
        <w:rPr>
          <w:rFonts w:ascii="Times New Roman" w:eastAsia="Times New Roman" w:hAnsi="Times New Roman" w:cs="Times New Roman"/>
          <w:b/>
          <w:sz w:val="26"/>
          <w:szCs w:val="26"/>
          <w:lang w:eastAsia="lv-LV"/>
        </w:rPr>
        <w:t xml:space="preserve"> </w:t>
      </w:r>
      <w:r w:rsidR="003D3E36" w:rsidRPr="0097606F">
        <w:rPr>
          <w:rFonts w:ascii="Times New Roman" w:eastAsia="Times New Roman" w:hAnsi="Times New Roman" w:cs="Times New Roman"/>
          <w:sz w:val="26"/>
          <w:szCs w:val="26"/>
          <w:lang w:eastAsia="lv-LV"/>
        </w:rPr>
        <w:t>(</w:t>
      </w:r>
      <w:r w:rsidR="00957EC4" w:rsidRPr="0097606F"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  <w:t>juridiskai</w:t>
      </w:r>
      <w:r w:rsidR="003D3E36" w:rsidRPr="0097606F"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  <w:t xml:space="preserve"> persona</w:t>
      </w:r>
      <w:r w:rsidR="00232C4E" w:rsidRPr="0097606F">
        <w:rPr>
          <w:rFonts w:ascii="Times New Roman" w:eastAsia="Times New Roman" w:hAnsi="Times New Roman" w:cs="Times New Roman"/>
          <w:i/>
          <w:sz w:val="26"/>
          <w:szCs w:val="26"/>
          <w:lang w:eastAsia="lv-LV"/>
        </w:rPr>
        <w:t>i</w:t>
      </w:r>
      <w:r w:rsidR="003D3E36" w:rsidRPr="0097606F">
        <w:rPr>
          <w:rFonts w:ascii="Times New Roman" w:eastAsia="Times New Roman" w:hAnsi="Times New Roman" w:cs="Times New Roman"/>
          <w:sz w:val="26"/>
          <w:szCs w:val="26"/>
          <w:lang w:eastAsia="lv-LV"/>
        </w:rPr>
        <w:t>)</w:t>
      </w:r>
    </w:p>
    <w:p w14:paraId="2DE1F0C0" w14:textId="77777777" w:rsidR="007400C2" w:rsidRDefault="007400C2" w:rsidP="007400C2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Style w:val="TableGrid"/>
        <w:tblW w:w="5151" w:type="pct"/>
        <w:tblLayout w:type="fixed"/>
        <w:tblLook w:val="04A0" w:firstRow="1" w:lastRow="0" w:firstColumn="1" w:lastColumn="0" w:noHBand="0" w:noVBand="1"/>
      </w:tblPr>
      <w:tblGrid>
        <w:gridCol w:w="514"/>
        <w:gridCol w:w="24"/>
        <w:gridCol w:w="712"/>
        <w:gridCol w:w="1557"/>
        <w:gridCol w:w="912"/>
        <w:gridCol w:w="353"/>
        <w:gridCol w:w="155"/>
        <w:gridCol w:w="101"/>
        <w:gridCol w:w="182"/>
        <w:gridCol w:w="718"/>
        <w:gridCol w:w="1823"/>
        <w:gridCol w:w="615"/>
        <w:gridCol w:w="1270"/>
        <w:gridCol w:w="159"/>
        <w:gridCol w:w="823"/>
      </w:tblGrid>
      <w:tr w:rsidR="00DB7A42" w14:paraId="0C9EE16A" w14:textId="77777777" w:rsidTr="00DB7A42">
        <w:tc>
          <w:tcPr>
            <w:tcW w:w="2274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FDDC087" w14:textId="77777777" w:rsidR="00DB7A42" w:rsidRDefault="00DB7A42" w:rsidP="00670E07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 w:rsidRPr="00662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 </w:t>
            </w:r>
            <w:r w:rsidRPr="006621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Nodokļu maksātāja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nosaukums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1901785477"/>
            <w:placeholder>
              <w:docPart w:val="0C55317A98244B0289C3ACCC5DEE9EBD"/>
            </w:placeholder>
            <w:showingPlcHdr/>
          </w:sdtPr>
          <w:sdtEndPr/>
          <w:sdtContent>
            <w:tc>
              <w:tcPr>
                <w:tcW w:w="2726" w:type="pct"/>
                <w:gridSpan w:val="6"/>
                <w:tcBorders>
                  <w:top w:val="single" w:sz="4" w:space="0" w:color="auto"/>
                  <w:left w:val="single" w:sz="4" w:space="0" w:color="auto"/>
                </w:tcBorders>
              </w:tcPr>
              <w:p w14:paraId="092FDF87" w14:textId="77777777" w:rsidR="00DB7A42" w:rsidRDefault="00DB7A42" w:rsidP="00435DDD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DB7A42" w14:paraId="497F7F9A" w14:textId="77777777" w:rsidTr="00DB7A42">
        <w:tc>
          <w:tcPr>
            <w:tcW w:w="2274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3A48CB" w14:textId="77777777" w:rsidR="00DB7A42" w:rsidRDefault="00DB7A42" w:rsidP="00670E07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2. </w:t>
            </w:r>
            <w:r w:rsidRPr="006B6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Nodokļu maksātāja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reģ</w:t>
            </w:r>
            <w:r w:rsidR="009760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numurs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-707414039"/>
            <w:placeholder>
              <w:docPart w:val="F5566A22F9934E389B41FD9D0239C817"/>
            </w:placeholder>
            <w:showingPlcHdr/>
          </w:sdtPr>
          <w:sdtEndPr/>
          <w:sdtContent>
            <w:tc>
              <w:tcPr>
                <w:tcW w:w="2726" w:type="pct"/>
                <w:gridSpan w:val="6"/>
                <w:tcBorders>
                  <w:left w:val="single" w:sz="4" w:space="0" w:color="auto"/>
                </w:tcBorders>
              </w:tcPr>
              <w:p w14:paraId="450770CF" w14:textId="77777777" w:rsidR="00DB7A42" w:rsidRDefault="00DB7A42" w:rsidP="00435DDD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DB7A42" w14:paraId="23404D07" w14:textId="77777777" w:rsidTr="00DB7A42">
        <w:trPr>
          <w:trHeight w:val="281"/>
        </w:trPr>
        <w:tc>
          <w:tcPr>
            <w:tcW w:w="2274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4F1EF2" w14:textId="77777777" w:rsidR="00DB7A42" w:rsidRDefault="00DB7A42" w:rsidP="00670E07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3. </w:t>
            </w:r>
            <w:r w:rsidRPr="006B6F0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Kontaktinformācija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26" w:type="pct"/>
            <w:gridSpan w:val="6"/>
            <w:tcBorders>
              <w:left w:val="nil"/>
              <w:bottom w:val="single" w:sz="4" w:space="0" w:color="auto"/>
            </w:tcBorders>
          </w:tcPr>
          <w:p w14:paraId="6563083F" w14:textId="77777777" w:rsidR="00DB7A42" w:rsidRDefault="00DB7A42" w:rsidP="00435DDD">
            <w:pPr>
              <w:spacing w:before="60" w:after="6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DB7A42" w14:paraId="3AFF8068" w14:textId="77777777" w:rsidTr="00DB7A42">
        <w:trPr>
          <w:trHeight w:val="571"/>
        </w:trPr>
        <w:tc>
          <w:tcPr>
            <w:tcW w:w="2274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D7CDD9" w14:textId="77777777" w:rsidR="00DB7A42" w:rsidRDefault="00DB7A42" w:rsidP="00435DDD">
            <w:pPr>
              <w:spacing w:before="60" w:after="60"/>
              <w:ind w:left="22"/>
              <w:jc w:val="righ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juridiskā adrese vai pasta adrese korespondences saņemšanai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744925060"/>
            <w:placeholder>
              <w:docPart w:val="0C29471BDC5743F79A82AD6A4FE60B36"/>
            </w:placeholder>
            <w:showingPlcHdr/>
          </w:sdtPr>
          <w:sdtEndPr/>
          <w:sdtContent>
            <w:tc>
              <w:tcPr>
                <w:tcW w:w="2726" w:type="pct"/>
                <w:gridSpan w:val="6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600E28A" w14:textId="77777777" w:rsidR="00DB7A42" w:rsidRDefault="00DB7A42" w:rsidP="00435DDD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DB7A42" w14:paraId="1A6492B4" w14:textId="77777777" w:rsidTr="00DB7A42">
        <w:tc>
          <w:tcPr>
            <w:tcW w:w="2274" w:type="pct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EDD910" w14:textId="77777777" w:rsidR="00DB7A42" w:rsidRDefault="00DB7A42" w:rsidP="00435DDD">
            <w:pPr>
              <w:spacing w:before="60" w:after="60"/>
              <w:ind w:left="5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e-pasta adrese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-989711591"/>
            <w:placeholder>
              <w:docPart w:val="A1D7DA8974804D7488BD151F7DA4EBA2"/>
            </w:placeholder>
            <w:showingPlcHdr/>
          </w:sdtPr>
          <w:sdtEndPr/>
          <w:sdtContent>
            <w:tc>
              <w:tcPr>
                <w:tcW w:w="2726" w:type="pct"/>
                <w:gridSpan w:val="6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DAD3F5D" w14:textId="77777777" w:rsidR="00DB7A42" w:rsidRDefault="00DB7A42" w:rsidP="00435DDD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DB7A42" w14:paraId="53BD3491" w14:textId="77777777" w:rsidTr="00DB7A42">
        <w:tc>
          <w:tcPr>
            <w:tcW w:w="2274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CB48C" w14:textId="77777777" w:rsidR="00DB7A42" w:rsidRDefault="00DB7A42" w:rsidP="00435DDD">
            <w:pPr>
              <w:spacing w:before="60" w:after="60"/>
              <w:ind w:left="58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 w:rsidRPr="007400C2">
              <w:rPr>
                <w:rFonts w:ascii="Times New Roman" w:eastAsia="Times New Roman" w:hAnsi="Times New Roman" w:cs="Times New Roman"/>
                <w:sz w:val="24"/>
                <w:szCs w:val="24"/>
              </w:rPr>
              <w:t>ālruņa numurs</w:t>
            </w:r>
          </w:p>
        </w:tc>
        <w:sdt>
          <w:sdtPr>
            <w:rPr>
              <w:rFonts w:ascii="Times New Roman" w:eastAsia="Calibri" w:hAnsi="Times New Roman" w:cs="Times New Roman"/>
              <w:sz w:val="24"/>
            </w:rPr>
            <w:id w:val="-1505969383"/>
            <w:placeholder>
              <w:docPart w:val="10459FA1D3914E8CA94B22D7DBDA3E38"/>
            </w:placeholder>
            <w:showingPlcHdr/>
          </w:sdtPr>
          <w:sdtEndPr/>
          <w:sdtContent>
            <w:tc>
              <w:tcPr>
                <w:tcW w:w="2726" w:type="pct"/>
                <w:gridSpan w:val="6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42871854" w14:textId="77777777" w:rsidR="00DB7A42" w:rsidRDefault="00DB7A42" w:rsidP="00435DDD">
                <w:pPr>
                  <w:spacing w:before="60" w:after="60"/>
                  <w:rPr>
                    <w:rFonts w:ascii="Times New Roman" w:eastAsia="Calibri" w:hAnsi="Times New Roman" w:cs="Times New Roman"/>
                    <w:sz w:val="24"/>
                  </w:rPr>
                </w:pPr>
                <w:r>
                  <w:rPr>
                    <w:rFonts w:ascii="Times New Roman" w:eastAsia="Calibri" w:hAnsi="Times New Roman" w:cs="Times New Roman"/>
                    <w:sz w:val="24"/>
                  </w:rPr>
                  <w:t xml:space="preserve"> </w:t>
                </w:r>
              </w:p>
            </w:tc>
          </w:sdtContent>
        </w:sdt>
      </w:tr>
      <w:tr w:rsidR="00DB7A42" w:rsidRPr="005D6554" w14:paraId="60FE2E6D" w14:textId="77777777" w:rsidTr="00DB7A42">
        <w:tc>
          <w:tcPr>
            <w:tcW w:w="2274" w:type="pct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C9687A7" w14:textId="77777777" w:rsidR="00DB7A42" w:rsidRPr="005D6554" w:rsidRDefault="00DB7A42" w:rsidP="00670E07">
            <w:pPr>
              <w:spacing w:before="60" w:after="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 Nekustamā īpašuma nodokļa parāds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26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5DED780" w14:textId="77777777" w:rsidR="00DB7A42" w:rsidRPr="005D6554" w:rsidRDefault="00DB7A42" w:rsidP="00435DDD">
            <w:pPr>
              <w:spacing w:before="60" w:after="6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7A42" w:rsidRPr="005D6554" w14:paraId="2363AC57" w14:textId="77777777" w:rsidTr="00DB7A42">
        <w:tc>
          <w:tcPr>
            <w:tcW w:w="2182" w:type="pct"/>
            <w:gridSpan w:val="8"/>
          </w:tcPr>
          <w:p w14:paraId="1247FF24" w14:textId="77777777" w:rsidR="00DB7A42" w:rsidRPr="005D6554" w:rsidRDefault="00DB7A42" w:rsidP="00435D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Nekustamā īpašuma adrese</w:t>
            </w:r>
          </w:p>
        </w:tc>
        <w:tc>
          <w:tcPr>
            <w:tcW w:w="1373" w:type="pct"/>
            <w:gridSpan w:val="3"/>
          </w:tcPr>
          <w:p w14:paraId="6F13BEFF" w14:textId="77777777" w:rsidR="00DB7A42" w:rsidRPr="005D6554" w:rsidRDefault="00DB7A42" w:rsidP="00435D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Kadastra Nr.</w:t>
            </w:r>
          </w:p>
        </w:tc>
        <w:tc>
          <w:tcPr>
            <w:tcW w:w="1445" w:type="pct"/>
            <w:gridSpan w:val="4"/>
          </w:tcPr>
          <w:p w14:paraId="6393424F" w14:textId="77777777" w:rsidR="00DB7A42" w:rsidRPr="005D6554" w:rsidRDefault="00DB7A42" w:rsidP="00435DD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Nodokļa parāds, EUR</w:t>
            </w:r>
          </w:p>
        </w:tc>
      </w:tr>
      <w:tr w:rsidR="00DB7A42" w:rsidRPr="005D6554" w14:paraId="43A44038" w14:textId="77777777" w:rsidTr="00DB7A42">
        <w:trPr>
          <w:trHeight w:val="376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378129805"/>
            <w:placeholder>
              <w:docPart w:val="73CB3329A31047D0A40A14D61F174CC7"/>
            </w:placeholder>
            <w:showingPlcHdr/>
          </w:sdtPr>
          <w:sdtEndPr/>
          <w:sdtContent>
            <w:tc>
              <w:tcPr>
                <w:tcW w:w="2182" w:type="pct"/>
                <w:gridSpan w:val="8"/>
              </w:tcPr>
              <w:p w14:paraId="41D73EB3" w14:textId="77777777" w:rsidR="00DB7A42" w:rsidRPr="005D6554" w:rsidRDefault="00DB7A42" w:rsidP="00435DDD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252506167"/>
            <w:placeholder>
              <w:docPart w:val="3DABDFE2F5274CD68DD52D3D2E8A90FB"/>
            </w:placeholder>
            <w:showingPlcHdr/>
          </w:sdtPr>
          <w:sdtEndPr/>
          <w:sdtContent>
            <w:tc>
              <w:tcPr>
                <w:tcW w:w="1373" w:type="pct"/>
                <w:gridSpan w:val="3"/>
              </w:tcPr>
              <w:p w14:paraId="798D4299" w14:textId="77777777" w:rsidR="00DB7A42" w:rsidRPr="005D6554" w:rsidRDefault="00DB7A42" w:rsidP="00435DDD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384021490"/>
            <w:placeholder>
              <w:docPart w:val="4E41C939114F47C9B8DD7D7FBD8014FF"/>
            </w:placeholder>
            <w:showingPlcHdr/>
          </w:sdtPr>
          <w:sdtEndPr/>
          <w:sdtContent>
            <w:tc>
              <w:tcPr>
                <w:tcW w:w="1445" w:type="pct"/>
                <w:gridSpan w:val="4"/>
              </w:tcPr>
              <w:p w14:paraId="3B40E52A" w14:textId="77777777" w:rsidR="00DB7A42" w:rsidRPr="005D6554" w:rsidRDefault="00DB7A42" w:rsidP="00435DDD">
                <w:pPr>
                  <w:overflowPunct w:val="0"/>
                  <w:autoSpaceDE w:val="0"/>
                  <w:autoSpaceDN w:val="0"/>
                  <w:adjustRightInd w:val="0"/>
                  <w:ind w:right="-115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DB7A42" w:rsidRPr="005D6554" w14:paraId="104D005D" w14:textId="77777777" w:rsidTr="00DB7A42">
        <w:trPr>
          <w:trHeight w:val="410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10667405"/>
            <w:placeholder>
              <w:docPart w:val="184741D583B542C6AAD9DC458410B0D7"/>
            </w:placeholder>
            <w:showingPlcHdr/>
          </w:sdtPr>
          <w:sdtEndPr/>
          <w:sdtContent>
            <w:tc>
              <w:tcPr>
                <w:tcW w:w="2182" w:type="pct"/>
                <w:gridSpan w:val="8"/>
              </w:tcPr>
              <w:p w14:paraId="0F407485" w14:textId="77777777" w:rsidR="00DB7A42" w:rsidRPr="005D6554" w:rsidRDefault="00DB7A42" w:rsidP="00435DDD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638252940"/>
            <w:placeholder>
              <w:docPart w:val="F377086ED70A44448C731D294AAF98BF"/>
            </w:placeholder>
            <w:showingPlcHdr/>
          </w:sdtPr>
          <w:sdtEndPr/>
          <w:sdtContent>
            <w:tc>
              <w:tcPr>
                <w:tcW w:w="1373" w:type="pct"/>
                <w:gridSpan w:val="3"/>
              </w:tcPr>
              <w:p w14:paraId="36C2D36E" w14:textId="77777777" w:rsidR="00DB7A42" w:rsidRPr="005D6554" w:rsidRDefault="00DB7A42" w:rsidP="00435DDD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950616329"/>
            <w:placeholder>
              <w:docPart w:val="596B0F33A92D4D6C9A6536DF1FE767C8"/>
            </w:placeholder>
            <w:showingPlcHdr/>
          </w:sdtPr>
          <w:sdtEndPr/>
          <w:sdtContent>
            <w:tc>
              <w:tcPr>
                <w:tcW w:w="1445" w:type="pct"/>
                <w:gridSpan w:val="4"/>
              </w:tcPr>
              <w:p w14:paraId="6B35F6E1" w14:textId="77777777" w:rsidR="00DB7A42" w:rsidRPr="005D6554" w:rsidRDefault="00DB7A42" w:rsidP="00435DDD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DB7A42" w:rsidRPr="005D6554" w14:paraId="5016F520" w14:textId="77777777" w:rsidTr="00DB7A42">
        <w:trPr>
          <w:trHeight w:val="415"/>
        </w:trPr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370964196"/>
            <w:placeholder>
              <w:docPart w:val="6DD7B052AC0A484085C2823B6D93DC3C"/>
            </w:placeholder>
            <w:showingPlcHdr/>
          </w:sdtPr>
          <w:sdtEndPr/>
          <w:sdtContent>
            <w:tc>
              <w:tcPr>
                <w:tcW w:w="2182" w:type="pct"/>
                <w:gridSpan w:val="8"/>
              </w:tcPr>
              <w:p w14:paraId="7513B58A" w14:textId="77777777" w:rsidR="00DB7A42" w:rsidRPr="005D6554" w:rsidRDefault="00DB7A42" w:rsidP="00435DDD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1418897729"/>
            <w:placeholder>
              <w:docPart w:val="348AF7AABD594BE388AA6520EBB43C6F"/>
            </w:placeholder>
            <w:showingPlcHdr/>
          </w:sdtPr>
          <w:sdtEndPr/>
          <w:sdtContent>
            <w:tc>
              <w:tcPr>
                <w:tcW w:w="1373" w:type="pct"/>
                <w:gridSpan w:val="3"/>
              </w:tcPr>
              <w:p w14:paraId="10287376" w14:textId="77777777" w:rsidR="00DB7A42" w:rsidRPr="005D6554" w:rsidRDefault="00DB7A42" w:rsidP="00435DDD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sdt>
          <w:sdtPr>
            <w:rPr>
              <w:rFonts w:ascii="Times New Roman" w:eastAsia="Times New Roman" w:hAnsi="Times New Roman" w:cs="Times New Roman"/>
              <w:sz w:val="24"/>
              <w:szCs w:val="24"/>
              <w:lang w:eastAsia="lv-LV"/>
            </w:rPr>
            <w:id w:val="-1952781274"/>
            <w:placeholder>
              <w:docPart w:val="3EA87134962F4FC4AB4D2712D60717C8"/>
            </w:placeholder>
            <w:showingPlcHdr/>
          </w:sdtPr>
          <w:sdtEndPr/>
          <w:sdtContent>
            <w:tc>
              <w:tcPr>
                <w:tcW w:w="1445" w:type="pct"/>
                <w:gridSpan w:val="4"/>
              </w:tcPr>
              <w:p w14:paraId="7AE220F3" w14:textId="77777777" w:rsidR="00DB7A42" w:rsidRPr="005D6554" w:rsidRDefault="00DB7A42" w:rsidP="00435DDD">
                <w:pPr>
                  <w:overflowPunct w:val="0"/>
                  <w:autoSpaceDE w:val="0"/>
                  <w:autoSpaceDN w:val="0"/>
                  <w:adjustRightInd w:val="0"/>
                  <w:jc w:val="both"/>
                  <w:textAlignment w:val="baseline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lv-LV"/>
                  </w:rPr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</w:tr>
      <w:tr w:rsidR="00DB7A42" w:rsidRPr="005D6554" w14:paraId="2F0F735A" w14:textId="77777777" w:rsidTr="00DB7A42">
        <w:trPr>
          <w:trHeight w:val="386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C6A75E" w14:textId="77777777" w:rsidR="00DB7A42" w:rsidRPr="005D6554" w:rsidRDefault="000E6952" w:rsidP="00435DDD">
            <w:pPr>
              <w:spacing w:before="60" w:after="60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5</w:t>
            </w:r>
            <w:r w:rsidR="00DB7A42"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 Lūdzu nokavētos nekustamā īpašuma nodokļa maksājumus sadalīt termiņos</w:t>
            </w:r>
            <w:r w:rsidR="00DB7A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 </w:t>
            </w:r>
            <w:r w:rsidR="00DB7A42"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uz laiku</w:t>
            </w:r>
            <w:r w:rsidR="00DB7A42"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:</w:t>
            </w:r>
          </w:p>
        </w:tc>
      </w:tr>
      <w:tr w:rsidR="00DB7A42" w:rsidRPr="005D6554" w14:paraId="3730980E" w14:textId="77777777" w:rsidTr="00DB7A42">
        <w:trPr>
          <w:trHeight w:val="1085"/>
        </w:trPr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id w:val="1297183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</w:tcPr>
              <w:p w14:paraId="7EC911FE" w14:textId="77777777" w:rsidR="00DB7A42" w:rsidRDefault="00DB7A42" w:rsidP="00435DDD">
                <w:pPr>
                  <w:spacing w:before="60" w:after="60"/>
                  <w:ind w:left="-105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4741" w:type="pct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4365D" w14:textId="77777777" w:rsidR="00DB7A42" w:rsidRDefault="00DB7A42" w:rsidP="00435DDD">
            <w:pPr>
              <w:spacing w:before="60" w:after="60"/>
              <w:ind w:left="33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līdz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gadam</w:t>
            </w:r>
            <w:r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saskaņā ar likuma “Par nodokļiem un nodevām” </w:t>
            </w:r>
            <w:r w:rsidRPr="005D6554">
              <w:rPr>
                <w:rFonts w:ascii="Times New Roman" w:eastAsia="Calibri" w:hAnsi="Times New Roman" w:cs="Times New Roman"/>
                <w:sz w:val="24"/>
                <w:szCs w:val="24"/>
              </w:rPr>
              <w:t>24.panta pirmās daļas 1.punktu</w:t>
            </w:r>
          </w:p>
          <w:p w14:paraId="3C662F47" w14:textId="78250CE1" w:rsidR="00DB7A42" w:rsidRPr="00EF08F9" w:rsidRDefault="00DB7A42" w:rsidP="00057C8D">
            <w:pPr>
              <w:spacing w:before="60" w:after="60"/>
              <w:ind w:left="33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F08F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Piemērojams</w:t>
            </w:r>
            <w:r w:rsidRPr="00EF08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ja</w:t>
            </w:r>
            <w:r w:rsidRPr="00EF08F9">
              <w:rPr>
                <w:i/>
              </w:rPr>
              <w:t xml:space="preserve"> </w:t>
            </w:r>
            <w:r w:rsidRPr="00EF08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motivēts iesniegums iesniegts ne vēlāk kā </w:t>
            </w:r>
            <w:r w:rsidR="00057C8D" w:rsidRPr="00EF08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5 </w:t>
            </w:r>
            <w:r w:rsidR="00EF08F9" w:rsidRPr="00EF08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darb</w:t>
            </w:r>
            <w:r w:rsidR="00057C8D" w:rsidRPr="00EF08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dienas</w:t>
            </w:r>
            <w:r w:rsidRPr="00EF08F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pēc maksājuma termiņa iestāšanās.</w:t>
            </w:r>
            <w:r w:rsidR="00C43C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43C3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vertAlign w:val="subscript"/>
              </w:rPr>
              <w:t>Grozīts ar domes 2024.gada 24.aprīļa 2.noteikumiem</w:t>
            </w:r>
          </w:p>
        </w:tc>
      </w:tr>
      <w:tr w:rsidR="00DB7A42" w:rsidRPr="005D6554" w14:paraId="532308BC" w14:textId="77777777" w:rsidTr="00DB7A42">
        <w:trPr>
          <w:trHeight w:val="1085"/>
        </w:trPr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  <w:lang w:eastAsia="lv-LV"/>
            </w:rPr>
            <w:id w:val="-1870521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9" w:type="pct"/>
                <w:tcBorders>
                  <w:top w:val="nil"/>
                  <w:left w:val="single" w:sz="4" w:space="0" w:color="auto"/>
                  <w:right w:val="nil"/>
                </w:tcBorders>
              </w:tcPr>
              <w:p w14:paraId="5E4612B9" w14:textId="77777777" w:rsidR="00DB7A42" w:rsidRDefault="00DB7A42" w:rsidP="00435DDD">
                <w:pPr>
                  <w:spacing w:before="60" w:after="60"/>
                  <w:ind w:left="-105"/>
                  <w:jc w:val="right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4"/>
                    <w:lang w:eastAsia="lv-LV"/>
                  </w:rPr>
                  <w:t>☐</w:t>
                </w:r>
              </w:p>
            </w:tc>
          </w:sdtContent>
        </w:sdt>
        <w:tc>
          <w:tcPr>
            <w:tcW w:w="4741" w:type="pct"/>
            <w:gridSpan w:val="14"/>
            <w:tcBorders>
              <w:top w:val="nil"/>
              <w:left w:val="nil"/>
              <w:right w:val="single" w:sz="4" w:space="0" w:color="auto"/>
            </w:tcBorders>
          </w:tcPr>
          <w:p w14:paraId="4149218B" w14:textId="77777777" w:rsidR="00DB7A42" w:rsidRDefault="00DB7A42" w:rsidP="00435DDD">
            <w:pPr>
              <w:spacing w:before="60" w:after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līdz 3</w:t>
            </w:r>
            <w:r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gadiem</w:t>
            </w:r>
            <w:r w:rsidRPr="005D655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saskaņā ar likuma “Par nodokļiem un nodevām” </w:t>
            </w:r>
            <w:r w:rsidRPr="005D6554">
              <w:rPr>
                <w:rFonts w:ascii="Times New Roman" w:eastAsia="Calibri" w:hAnsi="Times New Roman" w:cs="Times New Roman"/>
                <w:sz w:val="24"/>
                <w:szCs w:val="24"/>
              </w:rPr>
              <w:t>26.panta 11.daļu</w:t>
            </w:r>
          </w:p>
          <w:p w14:paraId="2D989F46" w14:textId="77777777" w:rsidR="00DB7A42" w:rsidRPr="005D6554" w:rsidRDefault="00DB7A42" w:rsidP="00435DDD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E5367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Piemērojams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ja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pieņemts lēmums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par nokavēto nodokļu maksājumu piedziņu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un m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otivēts iesniegums iesnie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gts 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ne vēlāk kā sešus mēnešus pēc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lēmuma 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paziņo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šanas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Ja lēmums par nokavēto nodokļu maksājumu piedziņu ir nodots piedziņai tiesu izpildītājam,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jābūt 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samaksāti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em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šā lēmuma izpildes izdevumi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em</w:t>
            </w:r>
            <w:r w:rsidRPr="00E536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DB7A42" w:rsidRPr="007400C2" w14:paraId="52054313" w14:textId="77777777" w:rsidTr="00DB7A42">
        <w:trPr>
          <w:trHeight w:val="349"/>
        </w:trPr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14:paraId="0212F901" w14:textId="77777777" w:rsidR="00DB7A42" w:rsidRPr="00600C1A" w:rsidRDefault="000E6952" w:rsidP="00435DD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B7A42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="00DB7A42" w:rsidRPr="00600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Vēlamais </w:t>
            </w:r>
            <w:r w:rsidR="00DB7A42" w:rsidRPr="00600C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samaksas grafiks</w:t>
            </w:r>
          </w:p>
          <w:p w14:paraId="2CE753A3" w14:textId="77777777" w:rsidR="00DB7A42" w:rsidRDefault="00DB7A42" w:rsidP="00435DDD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Plānojot ikmēneša maksājuma apmēru, jāņem vērā, ka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:</w:t>
            </w:r>
          </w:p>
          <w:p w14:paraId="41805781" w14:textId="77777777" w:rsidR="00DB7A42" w:rsidRDefault="00DB7A42" w:rsidP="00435DDD">
            <w:pPr>
              <w:ind w:firstLine="306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noBreakHyphen/>
              <w:t> </w:t>
            </w: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savlaicīgi jāveic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arī </w:t>
            </w: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kārtējie nekustamā īpašuma nodokļa ceturkšņa maksājumi atbilstoši likuma “Par nekustamā īpašuma nodokli” 6.panta trešajai daļai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;</w:t>
            </w:r>
          </w:p>
          <w:p w14:paraId="73A9BEAF" w14:textId="77777777" w:rsidR="00DB7A42" w:rsidRPr="00EB3EFC" w:rsidRDefault="00DB7A42" w:rsidP="00435DDD">
            <w:pPr>
              <w:ind w:firstLine="30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noBreakHyphen/>
              <w:t xml:space="preserve"> jo lielāks izvēlētais </w:t>
            </w: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ikmēneša maksājums,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jo </w:t>
            </w:r>
            <w:r w:rsidRPr="00582D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mazāka summa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kopumā </w:t>
            </w:r>
            <w:r w:rsidRPr="00582D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tiks samaksāta nokavējuma</w:t>
            </w: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naud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ā</w:t>
            </w: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nokavējuma nauda tiek aprēķināta līdz pilnīgai parāda nomaksai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  <w:r w:rsidRPr="00EB3EF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. </w:t>
            </w:r>
          </w:p>
        </w:tc>
      </w:tr>
      <w:tr w:rsidR="00DB7A42" w:rsidRPr="007400C2" w14:paraId="18823C62" w14:textId="77777777" w:rsidTr="000E6952">
        <w:trPr>
          <w:trHeight w:val="148"/>
        </w:trPr>
        <w:tc>
          <w:tcPr>
            <w:tcW w:w="141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EB015A" w14:textId="77777777" w:rsidR="00DB7A42" w:rsidRPr="000E6952" w:rsidRDefault="00DB7A42" w:rsidP="00435DDD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63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F9E2F" w14:textId="77777777" w:rsidR="00DB7A42" w:rsidRPr="000E6952" w:rsidRDefault="00DB7A42" w:rsidP="00435DDD">
            <w:pPr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2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84254C" w14:textId="77777777" w:rsidR="00DB7A42" w:rsidRPr="000E6952" w:rsidRDefault="00DB7A42" w:rsidP="00435DDD">
            <w:pPr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7C59A" w14:textId="77777777" w:rsidR="00DB7A42" w:rsidRPr="000E6952" w:rsidRDefault="00DB7A42" w:rsidP="00435DDD">
            <w:pPr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  <w:tc>
          <w:tcPr>
            <w:tcW w:w="49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F847B7C" w14:textId="77777777" w:rsidR="00DB7A42" w:rsidRPr="000E6952" w:rsidRDefault="00DB7A42" w:rsidP="00435DDD">
            <w:pPr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  <w:tr w:rsidR="00DB7A42" w:rsidRPr="007400C2" w14:paraId="72896817" w14:textId="77777777" w:rsidTr="00DB7A42">
        <w:trPr>
          <w:trHeight w:val="343"/>
        </w:trPr>
        <w:tc>
          <w:tcPr>
            <w:tcW w:w="1415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34AA6" w14:textId="77777777" w:rsidR="00DB7A42" w:rsidRDefault="00DB7A42" w:rsidP="00435DDD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Parāda nomaksas termiņš</w:t>
            </w:r>
            <w:r w:rsidRPr="003D3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1694802992"/>
            <w:placeholder>
              <w:docPart w:val="3BB9E9B87DB44E6AB6E9061B1FBC2E9D"/>
            </w:placeholder>
            <w:showingPlcHdr/>
          </w:sdtPr>
          <w:sdtEndPr/>
          <w:sdtContent>
            <w:tc>
              <w:tcPr>
                <w:tcW w:w="638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163B459" w14:textId="77777777" w:rsidR="00DB7A42" w:rsidRPr="00802C51" w:rsidRDefault="00DB7A42" w:rsidP="00435DDD">
                <w:pPr>
                  <w:spacing w:before="6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802C51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1812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0A7F57" w14:textId="77777777" w:rsidR="00DB7A42" w:rsidRPr="007400C2" w:rsidRDefault="00DB7A42" w:rsidP="00435DDD">
            <w:pPr>
              <w:spacing w:before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mēneši </w:t>
            </w:r>
            <w:r w:rsidRPr="004D7499">
              <w:rPr>
                <w:rFonts w:ascii="Times New Roman" w:eastAsia="Times New Roman" w:hAnsi="Times New Roman" w:cs="Times New Roman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ikmēneša maksājumu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851385043"/>
            <w:placeholder>
              <w:docPart w:val="6DB12E8B15E94E17AF84622D4735AF77"/>
            </w:placeholder>
            <w:showingPlcHdr/>
          </w:sdtPr>
          <w:sdtEndPr/>
          <w:sdtContent>
            <w:tc>
              <w:tcPr>
                <w:tcW w:w="720" w:type="pct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C4119D" w14:textId="77777777" w:rsidR="00DB7A42" w:rsidRPr="00802C51" w:rsidRDefault="00DB7A42" w:rsidP="00435DDD">
                <w:pPr>
                  <w:spacing w:before="6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802C51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4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E461D1" w14:textId="77777777" w:rsidR="00DB7A42" w:rsidRPr="007400C2" w:rsidRDefault="00DB7A42" w:rsidP="00435DDD">
            <w:pPr>
              <w:spacing w:before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E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7A42" w:rsidRPr="007400C2" w14:paraId="7F064EA3" w14:textId="77777777" w:rsidTr="00DB7A42">
        <w:trPr>
          <w:trHeight w:val="277"/>
        </w:trPr>
        <w:tc>
          <w:tcPr>
            <w:tcW w:w="2131" w:type="pct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6B310B" w14:textId="77777777" w:rsidR="00DB7A42" w:rsidRDefault="00DB7A42" w:rsidP="00435DDD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Maksājums tiks veikts līdz katra</w:t>
            </w:r>
            <w:r w:rsidRPr="007400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mēneša </w:t>
            </w:r>
          </w:p>
        </w:tc>
        <w:sdt>
          <w:sdtPr>
            <w:rPr>
              <w:rFonts w:ascii="Times New Roman" w:eastAsia="Times New Roman" w:hAnsi="Times New Roman" w:cs="Times New Roman"/>
              <w:b/>
              <w:sz w:val="24"/>
              <w:szCs w:val="24"/>
            </w:rPr>
            <w:id w:val="-119380807"/>
            <w:placeholder>
              <w:docPart w:val="95437E62C8D9462B87E4BD21DA6381DC"/>
            </w:placeholder>
            <w:showingPlcHdr/>
          </w:sdtPr>
          <w:sdtEndPr/>
          <w:sdtContent>
            <w:tc>
              <w:tcPr>
                <w:tcW w:w="505" w:type="pct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45420B" w14:textId="77777777" w:rsidR="00DB7A42" w:rsidRPr="00802C51" w:rsidRDefault="00DB7A42" w:rsidP="00435DDD">
                <w:pPr>
                  <w:spacing w:before="60" w:after="60"/>
                  <w:jc w:val="center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  <w:r w:rsidRPr="00802C51"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  <w:t xml:space="preserve"> </w:t>
                </w:r>
              </w:p>
            </w:tc>
          </w:sdtContent>
        </w:sdt>
        <w:tc>
          <w:tcPr>
            <w:tcW w:w="2364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03920A" w14:textId="77777777" w:rsidR="00DB7A42" w:rsidRDefault="00DB7A42" w:rsidP="00435DDD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EEC">
              <w:rPr>
                <w:rFonts w:ascii="Times New Roman" w:hAnsi="Times New Roman" w:cs="Times New Roman"/>
                <w:b/>
                <w:sz w:val="24"/>
                <w:szCs w:val="24"/>
              </w:rPr>
              <w:t>datumam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990CEB">
              <w:rPr>
                <w:rFonts w:ascii="Times New Roman" w:hAnsi="Times New Roman" w:cs="Times New Roman"/>
                <w:sz w:val="24"/>
                <w:szCs w:val="24"/>
              </w:rPr>
              <w:t xml:space="preserve">papildus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sedzot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nokavējuma </w:t>
            </w:r>
          </w:p>
        </w:tc>
      </w:tr>
      <w:tr w:rsidR="00DB7A42" w:rsidRPr="007400C2" w14:paraId="1D18FE47" w14:textId="77777777" w:rsidTr="00DB7A42">
        <w:trPr>
          <w:trHeight w:val="502"/>
        </w:trPr>
        <w:tc>
          <w:tcPr>
            <w:tcW w:w="5000" w:type="pct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03CE95" w14:textId="77777777" w:rsidR="00DB7A42" w:rsidRDefault="00DB7A42" w:rsidP="000E6952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naudas pieaugumu un</w:t>
            </w:r>
            <w:r w:rsidRPr="00990C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veicot </w:t>
            </w:r>
            <w:r w:rsidRPr="00990CEB">
              <w:rPr>
                <w:rFonts w:ascii="Times New Roman" w:hAnsi="Times New Roman" w:cs="Times New Roman"/>
                <w:sz w:val="24"/>
                <w:szCs w:val="24"/>
              </w:rPr>
              <w:t>kārtējos nekustamā īpašuma nodokļa maksājumus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7A42" w:rsidRPr="007400C2" w14:paraId="378752E7" w14:textId="77777777" w:rsidTr="00DB7A42">
        <w:tc>
          <w:tcPr>
            <w:tcW w:w="5000" w:type="pct"/>
            <w:gridSpan w:val="15"/>
          </w:tcPr>
          <w:p w14:paraId="62DF9C98" w14:textId="77777777" w:rsidR="00DB7A42" w:rsidRPr="000E6952" w:rsidRDefault="000E6952" w:rsidP="00435DD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="00DB7A42" w:rsidRPr="003D2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 Detalizēts pamatojums</w:t>
            </w:r>
            <w:r w:rsidR="00DB7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parāda sadalīšanas nepieciešamībai </w:t>
            </w:r>
            <w:r w:rsidR="00DB7A42" w:rsidRPr="003D2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(AIZPILDĪT OBLIGĀTI)</w:t>
            </w:r>
          </w:p>
        </w:tc>
      </w:t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604084171"/>
          <w:placeholder>
            <w:docPart w:val="B71371E15C6745B6862789517042B795"/>
          </w:placeholder>
        </w:sdtPr>
        <w:sdtEndPr/>
        <w:sdtContent>
          <w:tr w:rsidR="00DB7A42" w:rsidRPr="007400C2" w14:paraId="7617D0A3" w14:textId="77777777" w:rsidTr="00DB7A42">
            <w:tc>
              <w:tcPr>
                <w:tcW w:w="5000" w:type="pct"/>
                <w:gridSpan w:val="15"/>
              </w:tcPr>
              <w:p w14:paraId="5D844008" w14:textId="77777777" w:rsidR="00DB7A42" w:rsidRPr="00802C51" w:rsidRDefault="00DB7A42" w:rsidP="00435DDD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35996420" w14:textId="77777777" w:rsidR="00DB7A42" w:rsidRPr="00802C51" w:rsidRDefault="00DB7A42" w:rsidP="00435DDD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58A2E4B5" w14:textId="77777777" w:rsidR="00DB7A42" w:rsidRPr="00802C51" w:rsidRDefault="00DB7A42" w:rsidP="00435DDD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C2CDFB9" w14:textId="77777777" w:rsidR="000E6952" w:rsidRPr="00802C51" w:rsidRDefault="000E6952" w:rsidP="00435DDD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608FB298" w14:textId="77777777" w:rsidR="000E6952" w:rsidRDefault="000E6952" w:rsidP="00435DDD">
                <w:pPr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  <w:p w14:paraId="03C34AC3" w14:textId="77777777" w:rsidR="00DB7A42" w:rsidRPr="00802C51" w:rsidRDefault="00DB7A42" w:rsidP="00435DDD">
                <w:pPr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</w:sdtContent>
      </w:sdt>
      <w:tr w:rsidR="000E6952" w:rsidRPr="007400C2" w14:paraId="7FCD2A27" w14:textId="77777777" w:rsidTr="00DB7A42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14:paraId="0AABE718" w14:textId="77777777" w:rsidR="000E6952" w:rsidRPr="00A135F2" w:rsidRDefault="000E6952" w:rsidP="000E69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  <w:r w:rsidRPr="003D2E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 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Faktu apraksts, kas apliecina spēju labprātīgi veikt nokavēto </w:t>
            </w:r>
            <w:r w:rsidRPr="005D65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nekustamā īpašuma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nodokļa maksājumus </w:t>
            </w:r>
            <w:r w:rsidRPr="003D2E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(AIZPILDĪT OBLIGĀTI)</w:t>
            </w:r>
          </w:p>
        </w:tc>
      </w:tr>
      <w:sdt>
        <w:sdtPr>
          <w:rPr>
            <w:rFonts w:ascii="Times New Roman" w:eastAsia="Times New Roman" w:hAnsi="Times New Roman" w:cs="Times New Roman"/>
            <w:sz w:val="24"/>
            <w:szCs w:val="24"/>
          </w:rPr>
          <w:id w:val="1182852806"/>
          <w:placeholder>
            <w:docPart w:val="92B67F77FC174822BA3C9A07FBB571F2"/>
          </w:placeholder>
        </w:sdtPr>
        <w:sdtEndPr/>
        <w:sdtContent>
          <w:tr w:rsidR="000E6952" w:rsidRPr="007400C2" w14:paraId="03D394E6" w14:textId="77777777" w:rsidTr="00DB7A42">
            <w:tc>
              <w:tcPr>
                <w:tcW w:w="5000" w:type="pct"/>
                <w:gridSpan w:val="15"/>
                <w:tcBorders>
                  <w:bottom w:val="single" w:sz="4" w:space="0" w:color="auto"/>
                </w:tcBorders>
              </w:tcPr>
              <w:p w14:paraId="7CD72156" w14:textId="77777777" w:rsidR="000E6952" w:rsidRPr="00802C51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6426D428" w14:textId="77777777" w:rsidR="000E6952" w:rsidRPr="00802C51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40A5DC5F" w14:textId="77777777" w:rsidR="000E6952" w:rsidRPr="00802C51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3603FA2F" w14:textId="77777777" w:rsidR="000E6952" w:rsidRPr="00802C51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51A1B677" w14:textId="77777777" w:rsidR="000E6952" w:rsidRPr="00802C51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43E1C175" w14:textId="77777777" w:rsidR="000E6952" w:rsidRPr="00802C51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46C77142" w14:textId="77777777" w:rsidR="000E6952" w:rsidRPr="00802C51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6C50BCF4" w14:textId="77777777" w:rsidR="000E6952" w:rsidRPr="00802C51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706DBD85" w14:textId="77777777" w:rsidR="000E6952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3D0C9246" w14:textId="77777777" w:rsidR="000E6952" w:rsidRPr="00802C51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2654641E" w14:textId="77777777" w:rsidR="000E6952" w:rsidRPr="00802C51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</w:p>
              <w:p w14:paraId="0E91A0D4" w14:textId="77777777" w:rsidR="000E6952" w:rsidRPr="00802C51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b/>
                    <w:sz w:val="24"/>
                    <w:szCs w:val="24"/>
                  </w:rPr>
                </w:pPr>
              </w:p>
            </w:tc>
          </w:tr>
        </w:sdtContent>
      </w:sdt>
      <w:tr w:rsidR="000E6952" w:rsidRPr="007400C2" w14:paraId="1D5A730E" w14:textId="77777777" w:rsidTr="00DB7A42">
        <w:tc>
          <w:tcPr>
            <w:tcW w:w="5000" w:type="pct"/>
            <w:gridSpan w:val="15"/>
            <w:tcBorders>
              <w:bottom w:val="single" w:sz="4" w:space="0" w:color="auto"/>
            </w:tcBorders>
          </w:tcPr>
          <w:p w14:paraId="6703F1A7" w14:textId="77777777" w:rsidR="000E6952" w:rsidRPr="0097606F" w:rsidRDefault="000E6952" w:rsidP="000E69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 Pievienotie dokumenti:</w:t>
            </w:r>
          </w:p>
        </w:tc>
      </w:tr>
      <w:tr w:rsidR="000E6952" w:rsidRPr="007400C2" w14:paraId="5CB41E24" w14:textId="77777777" w:rsidTr="00DB7A42">
        <w:trPr>
          <w:trHeight w:val="352"/>
        </w:trPr>
        <w:tc>
          <w:tcPr>
            <w:tcW w:w="271" w:type="pct"/>
            <w:gridSpan w:val="2"/>
            <w:tcBorders>
              <w:bottom w:val="nil"/>
              <w:right w:val="nil"/>
            </w:tcBorders>
          </w:tcPr>
          <w:p w14:paraId="31FC9C54" w14:textId="77777777" w:rsidR="000E6952" w:rsidRPr="003D2E59" w:rsidRDefault="00C43C3C" w:rsidP="000E6952">
            <w:pPr>
              <w:spacing w:before="60" w:after="60"/>
              <w:rPr>
                <w:rFonts w:ascii="Times New Roman" w:eastAsia="Times New Roman" w:hAnsi="Times New Roman" w:cs="Times New Roman"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2019772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95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6952" w:rsidRPr="00C4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9" w:type="pct"/>
            <w:gridSpan w:val="13"/>
            <w:tcBorders>
              <w:left w:val="nil"/>
              <w:bottom w:val="nil"/>
            </w:tcBorders>
          </w:tcPr>
          <w:p w14:paraId="43061DDA" w14:textId="04D3A004" w:rsidR="00EF08F9" w:rsidRPr="00EF08F9" w:rsidRDefault="00EF08F9" w:rsidP="000E6952">
            <w:pPr>
              <w:spacing w:before="60" w:after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08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operatīvā bilance un peļņas vai zaudējumu aprēķins uz iesnieguma iesniegšanas mēneša pirmo datumu</w:t>
            </w:r>
            <w:r w:rsidR="00C43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43C3C"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  <w:vertAlign w:val="subscript"/>
              </w:rPr>
              <w:t>Grozīts ar domes 2024.gada 24.aprīļa 2.noteikumiem</w:t>
            </w:r>
          </w:p>
        </w:tc>
      </w:tr>
      <w:tr w:rsidR="000E6952" w:rsidRPr="007400C2" w14:paraId="132AE560" w14:textId="77777777" w:rsidTr="00DB7A42">
        <w:trPr>
          <w:trHeight w:val="353"/>
        </w:trPr>
        <w:tc>
          <w:tcPr>
            <w:tcW w:w="271" w:type="pct"/>
            <w:gridSpan w:val="2"/>
            <w:tcBorders>
              <w:top w:val="nil"/>
              <w:bottom w:val="nil"/>
              <w:right w:val="nil"/>
            </w:tcBorders>
          </w:tcPr>
          <w:p w14:paraId="04F54524" w14:textId="77777777" w:rsidR="000E6952" w:rsidRPr="003D2E59" w:rsidRDefault="00C43C3C" w:rsidP="000E6952">
            <w:pPr>
              <w:spacing w:before="60" w:after="60"/>
              <w:rPr>
                <w:rFonts w:ascii="Times New Roman" w:eastAsia="Times New Roman" w:hAnsi="Times New Roman" w:cs="Times New Roman"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26873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95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6952" w:rsidRPr="00C4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9" w:type="pct"/>
            <w:gridSpan w:val="13"/>
            <w:tcBorders>
              <w:top w:val="nil"/>
              <w:left w:val="nil"/>
              <w:bottom w:val="nil"/>
            </w:tcBorders>
          </w:tcPr>
          <w:p w14:paraId="506A256F" w14:textId="77777777" w:rsidR="000E6952" w:rsidRPr="00C478A0" w:rsidRDefault="000E6952" w:rsidP="000E6952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d</w:t>
            </w:r>
            <w:r w:rsidRPr="00721ED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ebitoru un kreditoru saraksts uz iesnieguma iesniegšanas dienu</w:t>
            </w:r>
          </w:p>
        </w:tc>
      </w:tr>
      <w:tr w:rsidR="000E6952" w:rsidRPr="007400C2" w14:paraId="59EA1868" w14:textId="77777777" w:rsidTr="00435DDD">
        <w:trPr>
          <w:trHeight w:val="353"/>
        </w:trPr>
        <w:tc>
          <w:tcPr>
            <w:tcW w:w="271" w:type="pct"/>
            <w:gridSpan w:val="2"/>
            <w:tcBorders>
              <w:top w:val="nil"/>
              <w:bottom w:val="nil"/>
              <w:right w:val="nil"/>
            </w:tcBorders>
          </w:tcPr>
          <w:p w14:paraId="6FAE4361" w14:textId="77777777" w:rsidR="000E6952" w:rsidRPr="003D2E59" w:rsidRDefault="00C43C3C" w:rsidP="000E6952">
            <w:pPr>
              <w:spacing w:before="60" w:after="60"/>
              <w:rPr>
                <w:rFonts w:ascii="Times New Roman" w:eastAsia="Times New Roman" w:hAnsi="Times New Roman" w:cs="Times New Roman"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-1273242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95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6952" w:rsidRPr="00C4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9" w:type="pct"/>
            <w:gridSpan w:val="13"/>
            <w:tcBorders>
              <w:top w:val="nil"/>
              <w:left w:val="nil"/>
              <w:bottom w:val="nil"/>
            </w:tcBorders>
          </w:tcPr>
          <w:p w14:paraId="0B5BC03A" w14:textId="77777777" w:rsidR="000E6952" w:rsidRPr="00131BCA" w:rsidRDefault="000E6952" w:rsidP="000E6952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</w:pPr>
            <w:r w:rsidRPr="00131BC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plāno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to ienākumu un izdevumu aprēķins par periodu, kurā tiks veikta nodokļa parāda nomaksa</w:t>
            </w:r>
          </w:p>
        </w:tc>
      </w:tr>
      <w:tr w:rsidR="000E6952" w:rsidRPr="007400C2" w14:paraId="1D66917D" w14:textId="77777777" w:rsidTr="00435DDD">
        <w:trPr>
          <w:trHeight w:val="680"/>
        </w:trPr>
        <w:tc>
          <w:tcPr>
            <w:tcW w:w="271" w:type="pct"/>
            <w:gridSpan w:val="2"/>
            <w:tcBorders>
              <w:top w:val="nil"/>
              <w:bottom w:val="nil"/>
              <w:right w:val="nil"/>
            </w:tcBorders>
          </w:tcPr>
          <w:p w14:paraId="04B7357C" w14:textId="77777777" w:rsidR="000E6952" w:rsidRPr="003D2E59" w:rsidRDefault="00C43C3C" w:rsidP="000E6952">
            <w:pPr>
              <w:spacing w:before="60" w:after="60"/>
              <w:rPr>
                <w:rFonts w:ascii="Times New Roman" w:eastAsia="Times New Roman" w:hAnsi="Times New Roman" w:cs="Times New Roman"/>
                <w:i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46462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95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6952" w:rsidRPr="00C4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29" w:type="pct"/>
            <w:gridSpan w:val="13"/>
            <w:tcBorders>
              <w:top w:val="nil"/>
              <w:left w:val="nil"/>
              <w:bottom w:val="nil"/>
            </w:tcBorders>
          </w:tcPr>
          <w:p w14:paraId="038B9883" w14:textId="77777777" w:rsidR="000E6952" w:rsidRPr="00C478A0" w:rsidRDefault="000E6952" w:rsidP="000E6952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dokuments, kas apliecina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lēmuma par nokavēto nodokļu maksā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jumu piedziņu izpildes izdevumu samaksu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(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ja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lēmums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ir nodots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izpildei</w:t>
            </w:r>
            <w:r w:rsidRPr="00C478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lv-LV"/>
              </w:rPr>
              <w:t>zvērinātam tiesu izpildītājam)</w:t>
            </w:r>
          </w:p>
        </w:tc>
      </w:tr>
      <w:tr w:rsidR="000E6952" w:rsidRPr="007400C2" w14:paraId="2D810A5A" w14:textId="77777777" w:rsidTr="00DB7A42">
        <w:trPr>
          <w:trHeight w:val="403"/>
        </w:trPr>
        <w:tc>
          <w:tcPr>
            <w:tcW w:w="271" w:type="pct"/>
            <w:gridSpan w:val="2"/>
            <w:tcBorders>
              <w:top w:val="nil"/>
              <w:bottom w:val="nil"/>
              <w:right w:val="nil"/>
            </w:tcBorders>
          </w:tcPr>
          <w:p w14:paraId="02E82F39" w14:textId="77777777" w:rsidR="000E6952" w:rsidRPr="00C478A0" w:rsidRDefault="00C43C3C" w:rsidP="000E6952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id w:val="19181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952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E6952" w:rsidRPr="00C47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9" w:type="pct"/>
            <w:tcBorders>
              <w:top w:val="nil"/>
              <w:left w:val="nil"/>
              <w:bottom w:val="nil"/>
              <w:right w:val="nil"/>
            </w:tcBorders>
          </w:tcPr>
          <w:p w14:paraId="206843C6" w14:textId="77777777" w:rsidR="000E6952" w:rsidRPr="00C478A0" w:rsidRDefault="000E6952" w:rsidP="000E6952">
            <w:pPr>
              <w:spacing w:before="60" w:after="60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7400C2">
              <w:rPr>
                <w:rFonts w:ascii="Times New Roman" w:eastAsia="Times New Roman" w:hAnsi="Times New Roman" w:cs="Times New Roman"/>
                <w:sz w:val="24"/>
                <w:szCs w:val="24"/>
              </w:rPr>
              <w:t>cits</w:t>
            </w:r>
            <w:r w:rsidRPr="007400C2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</w:tc>
        <w:sdt>
          <w:sdtP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lv-LV"/>
            </w:rPr>
            <w:id w:val="723489171"/>
            <w:placeholder>
              <w:docPart w:val="15A5779191C84719B03A689A12BD39E2"/>
            </w:placeholder>
            <w:showingPlcHdr/>
          </w:sdtPr>
          <w:sdtEndPr/>
          <w:sdtContent>
            <w:tc>
              <w:tcPr>
                <w:tcW w:w="4370" w:type="pct"/>
                <w:gridSpan w:val="12"/>
                <w:tcBorders>
                  <w:top w:val="nil"/>
                  <w:left w:val="nil"/>
                  <w:right w:val="single" w:sz="4" w:space="0" w:color="auto"/>
                </w:tcBorders>
              </w:tcPr>
              <w:p w14:paraId="5AFCC0E5" w14:textId="77777777" w:rsidR="000E6952" w:rsidRPr="00802C51" w:rsidRDefault="000E6952" w:rsidP="000E6952">
                <w:pPr>
                  <w:spacing w:before="60" w:after="60"/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lv-LV"/>
                  </w:rPr>
                </w:pPr>
                <w:r w:rsidRPr="00802C51">
                  <w:rPr>
                    <w:rStyle w:val="PlaceholderText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E6952" w:rsidRPr="007400C2" w14:paraId="1CC41079" w14:textId="77777777" w:rsidTr="00DB7A42">
        <w:trPr>
          <w:trHeight w:val="276"/>
        </w:trPr>
        <w:tc>
          <w:tcPr>
            <w:tcW w:w="271" w:type="pct"/>
            <w:gridSpan w:val="2"/>
            <w:tcBorders>
              <w:top w:val="nil"/>
              <w:right w:val="nil"/>
            </w:tcBorders>
          </w:tcPr>
          <w:p w14:paraId="4A76ED85" w14:textId="77777777" w:rsidR="000E6952" w:rsidRDefault="000E6952" w:rsidP="000E695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nil"/>
              <w:left w:val="nil"/>
              <w:right w:val="nil"/>
            </w:tcBorders>
          </w:tcPr>
          <w:p w14:paraId="4F82E474" w14:textId="77777777" w:rsidR="000E6952" w:rsidRPr="007400C2" w:rsidRDefault="000E6952" w:rsidP="000E6952">
            <w:pPr>
              <w:spacing w:before="60" w:after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0" w:type="pct"/>
            <w:gridSpan w:val="12"/>
            <w:tcBorders>
              <w:top w:val="nil"/>
              <w:left w:val="nil"/>
            </w:tcBorders>
          </w:tcPr>
          <w:p w14:paraId="6B830783" w14:textId="77777777" w:rsidR="000E6952" w:rsidRPr="00C478A0" w:rsidRDefault="000E6952" w:rsidP="000E6952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lv-LV"/>
              </w:rPr>
            </w:pPr>
            <w:r w:rsidRPr="007400C2">
              <w:rPr>
                <w:rFonts w:ascii="Times New Roman" w:eastAsia="Times New Roman" w:hAnsi="Times New Roman" w:cs="Times New Roman"/>
                <w:i/>
              </w:rPr>
              <w:t>(norādīt dokumenta veidu</w:t>
            </w:r>
            <w:r w:rsidRPr="00C478A0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)</w:t>
            </w:r>
          </w:p>
        </w:tc>
      </w:tr>
      <w:tr w:rsidR="000E6952" w:rsidRPr="007400C2" w14:paraId="27E9B0D0" w14:textId="77777777" w:rsidTr="00DB7A42">
        <w:trPr>
          <w:trHeight w:val="276"/>
        </w:trPr>
        <w:tc>
          <w:tcPr>
            <w:tcW w:w="1875" w:type="pct"/>
            <w:gridSpan w:val="5"/>
          </w:tcPr>
          <w:p w14:paraId="28B8AA61" w14:textId="77777777" w:rsidR="000E6952" w:rsidRPr="0097606F" w:rsidRDefault="000E6952" w:rsidP="000E69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 Paraksts</w:t>
            </w:r>
          </w:p>
        </w:tc>
        <w:tc>
          <w:tcPr>
            <w:tcW w:w="3125" w:type="pct"/>
            <w:gridSpan w:val="10"/>
          </w:tcPr>
          <w:p w14:paraId="4F6D1C76" w14:textId="77777777" w:rsidR="000E6952" w:rsidRPr="0097606F" w:rsidRDefault="000E6952" w:rsidP="000E69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6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Paraksta atšifrējums </w:t>
            </w:r>
            <w:r w:rsidRPr="0097606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(amats, vārds, uzvārds)</w:t>
            </w:r>
          </w:p>
        </w:tc>
      </w:tr>
      <w:tr w:rsidR="000E6952" w:rsidRPr="007400C2" w14:paraId="4E49EA47" w14:textId="77777777" w:rsidTr="00DB7A42">
        <w:trPr>
          <w:trHeight w:val="276"/>
        </w:trPr>
        <w:tc>
          <w:tcPr>
            <w:tcW w:w="1875" w:type="pct"/>
            <w:gridSpan w:val="5"/>
            <w:tcBorders>
              <w:bottom w:val="single" w:sz="4" w:space="0" w:color="auto"/>
            </w:tcBorders>
          </w:tcPr>
          <w:p w14:paraId="4B30DC26" w14:textId="77777777" w:rsidR="000E6952" w:rsidRPr="007400C2" w:rsidRDefault="000E6952" w:rsidP="000E6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C7A8DAD" w14:textId="77777777" w:rsidR="000E6952" w:rsidRPr="007400C2" w:rsidRDefault="000E6952" w:rsidP="000E69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875223873"/>
            <w:placeholder>
              <w:docPart w:val="BC4E44ECB4FF4809971B63CB016D8E4F"/>
            </w:placeholder>
            <w:showingPlcHdr/>
          </w:sdtPr>
          <w:sdtEndPr/>
          <w:sdtContent>
            <w:tc>
              <w:tcPr>
                <w:tcW w:w="3125" w:type="pct"/>
                <w:gridSpan w:val="10"/>
                <w:tcBorders>
                  <w:bottom w:val="single" w:sz="4" w:space="0" w:color="auto"/>
                </w:tcBorders>
              </w:tcPr>
              <w:p w14:paraId="7499E097" w14:textId="77777777" w:rsidR="000E6952" w:rsidRPr="007400C2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0E6952" w:rsidRPr="007400C2" w14:paraId="45772525" w14:textId="77777777" w:rsidTr="00DB7A42">
        <w:trPr>
          <w:trHeight w:val="276"/>
        </w:trPr>
        <w:tc>
          <w:tcPr>
            <w:tcW w:w="1875" w:type="pct"/>
            <w:gridSpan w:val="5"/>
            <w:tcBorders>
              <w:bottom w:val="single" w:sz="4" w:space="0" w:color="auto"/>
            </w:tcBorders>
          </w:tcPr>
          <w:p w14:paraId="04AD9584" w14:textId="77777777" w:rsidR="000E6952" w:rsidRPr="0097606F" w:rsidRDefault="000E6952" w:rsidP="000E6952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0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 Iesnieguma datums</w:t>
            </w:r>
          </w:p>
        </w:tc>
        <w:sdt>
          <w:sdtPr>
            <w:rPr>
              <w:rFonts w:ascii="Times New Roman" w:eastAsia="Times New Roman" w:hAnsi="Times New Roman" w:cs="Times New Roman"/>
              <w:sz w:val="24"/>
              <w:szCs w:val="24"/>
            </w:rPr>
            <w:id w:val="-1551751995"/>
            <w:placeholder>
              <w:docPart w:val="36B5E050EF5D4ACE91F44A3D9D8E2B71"/>
            </w:placeholder>
            <w:showingPlcHdr/>
          </w:sdtPr>
          <w:sdtEndPr/>
          <w:sdtContent>
            <w:tc>
              <w:tcPr>
                <w:tcW w:w="3125" w:type="pct"/>
                <w:gridSpan w:val="10"/>
                <w:tcBorders>
                  <w:bottom w:val="single" w:sz="4" w:space="0" w:color="auto"/>
                </w:tcBorders>
              </w:tcPr>
              <w:p w14:paraId="124D95C3" w14:textId="77777777" w:rsidR="000E6952" w:rsidRPr="007400C2" w:rsidRDefault="000E6952" w:rsidP="000E6952">
                <w:pPr>
                  <w:jc w:val="both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</w:tbl>
    <w:p w14:paraId="06D8C4FA" w14:textId="77777777" w:rsidR="00A964D3" w:rsidRDefault="00A964D3"/>
    <w:sectPr w:rsidR="00A964D3" w:rsidSect="000E6952">
      <w:headerReference w:type="default" r:id="rId8"/>
      <w:headerReference w:type="first" r:id="rId9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A20D647" w14:textId="77777777" w:rsidR="007C5807" w:rsidRDefault="007C5807" w:rsidP="003C2B48">
      <w:pPr>
        <w:spacing w:after="0" w:line="240" w:lineRule="auto"/>
      </w:pPr>
      <w:r>
        <w:separator/>
      </w:r>
    </w:p>
  </w:endnote>
  <w:endnote w:type="continuationSeparator" w:id="0">
    <w:p w14:paraId="44B4F013" w14:textId="77777777" w:rsidR="007C5807" w:rsidRDefault="007C5807" w:rsidP="003C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0957B4" w14:textId="77777777" w:rsidR="007C5807" w:rsidRDefault="007C5807" w:rsidP="003C2B48">
      <w:pPr>
        <w:spacing w:after="0" w:line="240" w:lineRule="auto"/>
      </w:pPr>
      <w:r>
        <w:separator/>
      </w:r>
    </w:p>
  </w:footnote>
  <w:footnote w:type="continuationSeparator" w:id="0">
    <w:p w14:paraId="634D4C2A" w14:textId="77777777" w:rsidR="007C5807" w:rsidRDefault="007C5807" w:rsidP="003C2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177694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9796356" w14:textId="77777777" w:rsidR="003C2B48" w:rsidRPr="003C2B48" w:rsidRDefault="003C2B48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2B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2B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C2B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3087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2B4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70E4CE4E" w14:textId="77777777" w:rsidR="003C2B48" w:rsidRDefault="003C2B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5C1645C" w14:textId="77777777" w:rsidR="00930876" w:rsidRDefault="00930876" w:rsidP="00930876">
    <w:pPr>
      <w:spacing w:after="0" w:line="240" w:lineRule="auto"/>
      <w:jc w:val="right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2.Pielikums Jūrmalas pilsētas domes</w:t>
    </w:r>
  </w:p>
  <w:p w14:paraId="3733D937" w14:textId="77777777" w:rsidR="00930876" w:rsidRDefault="00930876" w:rsidP="00930876">
    <w:pPr>
      <w:spacing w:after="0" w:line="240" w:lineRule="auto"/>
      <w:jc w:val="right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2020.gada 21.maija noteikumiem Nr.1</w:t>
    </w:r>
  </w:p>
  <w:p w14:paraId="5B20EADF" w14:textId="2F6DC5EB" w:rsidR="00930876" w:rsidRDefault="00930876" w:rsidP="00930876">
    <w:pPr>
      <w:spacing w:after="0" w:line="240" w:lineRule="auto"/>
      <w:jc w:val="right"/>
      <w:rPr>
        <w:rFonts w:ascii="Times New Roman" w:hAnsi="Times New Roman" w:cs="Times New Roman"/>
        <w:sz w:val="26"/>
        <w:szCs w:val="26"/>
      </w:rPr>
    </w:pPr>
    <w:r>
      <w:rPr>
        <w:rFonts w:ascii="Times New Roman" w:hAnsi="Times New Roman" w:cs="Times New Roman"/>
        <w:sz w:val="26"/>
        <w:szCs w:val="26"/>
      </w:rPr>
      <w:t>(protokols Nr.7, 5.punkts)</w:t>
    </w:r>
  </w:p>
  <w:p w14:paraId="214EA3A3" w14:textId="5C0B1CD4" w:rsidR="00933C64" w:rsidRPr="00933C64" w:rsidRDefault="00933C64" w:rsidP="00933C64">
    <w:pPr>
      <w:spacing w:after="0" w:line="240" w:lineRule="auto"/>
      <w:jc w:val="right"/>
      <w:rPr>
        <w:rFonts w:ascii="Times New Roman" w:hAnsi="Times New Roman" w:cs="Times New Roman"/>
        <w:i/>
        <w:iCs/>
        <w:color w:val="000000" w:themeColor="text1"/>
        <w:sz w:val="18"/>
        <w:szCs w:val="18"/>
      </w:rPr>
    </w:pPr>
    <w:r w:rsidRPr="00C43C3C">
      <w:rPr>
        <w:rFonts w:ascii="Times New Roman" w:hAnsi="Times New Roman" w:cs="Times New Roman"/>
        <w:i/>
        <w:iCs/>
        <w:color w:val="FF0000"/>
        <w:sz w:val="18"/>
        <w:szCs w:val="18"/>
      </w:rPr>
      <w:t>Grozīts ar domes 202</w:t>
    </w:r>
    <w:r w:rsidR="00EF08F9" w:rsidRPr="00C43C3C">
      <w:rPr>
        <w:rFonts w:ascii="Times New Roman" w:hAnsi="Times New Roman" w:cs="Times New Roman"/>
        <w:i/>
        <w:iCs/>
        <w:color w:val="FF0000"/>
        <w:sz w:val="18"/>
        <w:szCs w:val="18"/>
      </w:rPr>
      <w:t>4</w:t>
    </w:r>
    <w:r w:rsidRPr="00C43C3C">
      <w:rPr>
        <w:rFonts w:ascii="Times New Roman" w:hAnsi="Times New Roman" w:cs="Times New Roman"/>
        <w:i/>
        <w:iCs/>
        <w:color w:val="FF0000"/>
        <w:sz w:val="18"/>
        <w:szCs w:val="18"/>
      </w:rPr>
      <w:t>.gada 2</w:t>
    </w:r>
    <w:r w:rsidR="00EF08F9" w:rsidRPr="00C43C3C">
      <w:rPr>
        <w:rFonts w:ascii="Times New Roman" w:hAnsi="Times New Roman" w:cs="Times New Roman"/>
        <w:i/>
        <w:iCs/>
        <w:color w:val="FF0000"/>
        <w:sz w:val="18"/>
        <w:szCs w:val="18"/>
      </w:rPr>
      <w:t>4</w:t>
    </w:r>
    <w:r w:rsidRPr="00C43C3C">
      <w:rPr>
        <w:rFonts w:ascii="Times New Roman" w:hAnsi="Times New Roman" w:cs="Times New Roman"/>
        <w:i/>
        <w:iCs/>
        <w:color w:val="FF0000"/>
        <w:sz w:val="18"/>
        <w:szCs w:val="18"/>
      </w:rPr>
      <w:t>.</w:t>
    </w:r>
    <w:r w:rsidR="00EF08F9" w:rsidRPr="00C43C3C">
      <w:rPr>
        <w:rFonts w:ascii="Times New Roman" w:hAnsi="Times New Roman" w:cs="Times New Roman"/>
        <w:i/>
        <w:iCs/>
        <w:color w:val="FF0000"/>
        <w:sz w:val="18"/>
        <w:szCs w:val="18"/>
      </w:rPr>
      <w:t>aprīļa</w:t>
    </w:r>
    <w:r w:rsidRPr="00C43C3C">
      <w:rPr>
        <w:rFonts w:ascii="Times New Roman" w:hAnsi="Times New Roman" w:cs="Times New Roman"/>
        <w:i/>
        <w:iCs/>
        <w:color w:val="FF0000"/>
        <w:sz w:val="18"/>
        <w:szCs w:val="18"/>
      </w:rPr>
      <w:t xml:space="preserve"> </w:t>
    </w:r>
    <w:r w:rsidR="00EF08F9" w:rsidRPr="00C43C3C">
      <w:rPr>
        <w:rFonts w:ascii="Times New Roman" w:hAnsi="Times New Roman" w:cs="Times New Roman"/>
        <w:i/>
        <w:iCs/>
        <w:color w:val="FF0000"/>
        <w:sz w:val="18"/>
        <w:szCs w:val="18"/>
      </w:rPr>
      <w:t>2</w:t>
    </w:r>
    <w:r w:rsidRPr="00C43C3C">
      <w:rPr>
        <w:rFonts w:ascii="Times New Roman" w:hAnsi="Times New Roman" w:cs="Times New Roman"/>
        <w:i/>
        <w:iCs/>
        <w:color w:val="FF0000"/>
        <w:sz w:val="18"/>
        <w:szCs w:val="18"/>
      </w:rPr>
      <w:t>.noteikumiem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E00A1F"/>
    <w:multiLevelType w:val="hybridMultilevel"/>
    <w:tmpl w:val="FBE640B0"/>
    <w:lvl w:ilvl="0" w:tplc="EA463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E70C29"/>
    <w:multiLevelType w:val="hybridMultilevel"/>
    <w:tmpl w:val="F94EC8B2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17560"/>
    <w:multiLevelType w:val="hybridMultilevel"/>
    <w:tmpl w:val="478C2A7A"/>
    <w:lvl w:ilvl="0" w:tplc="04260011">
      <w:start w:val="1"/>
      <w:numFmt w:val="decimal"/>
      <w:lvlText w:val="%1)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662E1"/>
    <w:multiLevelType w:val="hybridMultilevel"/>
    <w:tmpl w:val="7E3A00B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C646B"/>
    <w:multiLevelType w:val="hybridMultilevel"/>
    <w:tmpl w:val="559825AC"/>
    <w:lvl w:ilvl="0" w:tplc="C18EEE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E534AE"/>
    <w:multiLevelType w:val="hybridMultilevel"/>
    <w:tmpl w:val="D984236C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4841A2"/>
    <w:multiLevelType w:val="hybridMultilevel"/>
    <w:tmpl w:val="579666CC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714B8"/>
    <w:multiLevelType w:val="hybridMultilevel"/>
    <w:tmpl w:val="8C3C7BDE"/>
    <w:lvl w:ilvl="0" w:tplc="94EC9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30674D"/>
    <w:multiLevelType w:val="hybridMultilevel"/>
    <w:tmpl w:val="D4CC17F6"/>
    <w:lvl w:ilvl="0" w:tplc="1E029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D5522"/>
    <w:multiLevelType w:val="hybridMultilevel"/>
    <w:tmpl w:val="74BE2CB4"/>
    <w:lvl w:ilvl="0" w:tplc="39CA7A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0A66E0"/>
    <w:multiLevelType w:val="hybridMultilevel"/>
    <w:tmpl w:val="35FA2710"/>
    <w:lvl w:ilvl="0" w:tplc="24261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69D750C"/>
    <w:multiLevelType w:val="hybridMultilevel"/>
    <w:tmpl w:val="37A04896"/>
    <w:lvl w:ilvl="0" w:tplc="A36E5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DE2A30"/>
    <w:multiLevelType w:val="hybridMultilevel"/>
    <w:tmpl w:val="E0D626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5487A"/>
    <w:multiLevelType w:val="hybridMultilevel"/>
    <w:tmpl w:val="1960C650"/>
    <w:lvl w:ilvl="0" w:tplc="CAD00F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78546D"/>
    <w:multiLevelType w:val="hybridMultilevel"/>
    <w:tmpl w:val="D3808696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06758390">
    <w:abstractNumId w:val="1"/>
  </w:num>
  <w:num w:numId="2" w16cid:durableId="234322340">
    <w:abstractNumId w:val="10"/>
  </w:num>
  <w:num w:numId="3" w16cid:durableId="1856000251">
    <w:abstractNumId w:val="7"/>
  </w:num>
  <w:num w:numId="4" w16cid:durableId="191503268">
    <w:abstractNumId w:val="13"/>
  </w:num>
  <w:num w:numId="5" w16cid:durableId="571937964">
    <w:abstractNumId w:val="6"/>
  </w:num>
  <w:num w:numId="6" w16cid:durableId="455413916">
    <w:abstractNumId w:val="11"/>
  </w:num>
  <w:num w:numId="7" w16cid:durableId="1507476962">
    <w:abstractNumId w:val="0"/>
  </w:num>
  <w:num w:numId="8" w16cid:durableId="2033650526">
    <w:abstractNumId w:val="4"/>
  </w:num>
  <w:num w:numId="9" w16cid:durableId="1012419898">
    <w:abstractNumId w:val="9"/>
  </w:num>
  <w:num w:numId="10" w16cid:durableId="623853447">
    <w:abstractNumId w:val="14"/>
  </w:num>
  <w:num w:numId="11" w16cid:durableId="2121953784">
    <w:abstractNumId w:val="5"/>
  </w:num>
  <w:num w:numId="12" w16cid:durableId="97995602">
    <w:abstractNumId w:val="3"/>
  </w:num>
  <w:num w:numId="13" w16cid:durableId="1991322961">
    <w:abstractNumId w:val="12"/>
  </w:num>
  <w:num w:numId="14" w16cid:durableId="1549563444">
    <w:abstractNumId w:val="8"/>
  </w:num>
  <w:num w:numId="15" w16cid:durableId="18304451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mirrorMargin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59E"/>
    <w:rsid w:val="00057C8D"/>
    <w:rsid w:val="00065FB5"/>
    <w:rsid w:val="000671C9"/>
    <w:rsid w:val="000A159E"/>
    <w:rsid w:val="000C2250"/>
    <w:rsid w:val="000E6952"/>
    <w:rsid w:val="000F4EE0"/>
    <w:rsid w:val="001205BF"/>
    <w:rsid w:val="00125037"/>
    <w:rsid w:val="00131BCA"/>
    <w:rsid w:val="00195B78"/>
    <w:rsid w:val="002110CA"/>
    <w:rsid w:val="00232C4E"/>
    <w:rsid w:val="0024720D"/>
    <w:rsid w:val="002D2C93"/>
    <w:rsid w:val="002F7F48"/>
    <w:rsid w:val="0031436C"/>
    <w:rsid w:val="00360F66"/>
    <w:rsid w:val="0037113C"/>
    <w:rsid w:val="003A0C53"/>
    <w:rsid w:val="003C2B48"/>
    <w:rsid w:val="003D2E59"/>
    <w:rsid w:val="003D31CF"/>
    <w:rsid w:val="003D3E36"/>
    <w:rsid w:val="00437358"/>
    <w:rsid w:val="00441AB2"/>
    <w:rsid w:val="00482391"/>
    <w:rsid w:val="004B2CE2"/>
    <w:rsid w:val="004C079B"/>
    <w:rsid w:val="004D40CB"/>
    <w:rsid w:val="004D7499"/>
    <w:rsid w:val="00505C05"/>
    <w:rsid w:val="005173D0"/>
    <w:rsid w:val="00524C90"/>
    <w:rsid w:val="00540655"/>
    <w:rsid w:val="0054514B"/>
    <w:rsid w:val="005532FF"/>
    <w:rsid w:val="005702CD"/>
    <w:rsid w:val="00582D58"/>
    <w:rsid w:val="005D6554"/>
    <w:rsid w:val="005F1DBF"/>
    <w:rsid w:val="00600BB6"/>
    <w:rsid w:val="00600C1A"/>
    <w:rsid w:val="00601109"/>
    <w:rsid w:val="006048C5"/>
    <w:rsid w:val="00624BCE"/>
    <w:rsid w:val="006621B5"/>
    <w:rsid w:val="00663C3F"/>
    <w:rsid w:val="00670E07"/>
    <w:rsid w:val="00673318"/>
    <w:rsid w:val="006779DE"/>
    <w:rsid w:val="006B6F0F"/>
    <w:rsid w:val="006C0E8E"/>
    <w:rsid w:val="00700842"/>
    <w:rsid w:val="00713721"/>
    <w:rsid w:val="007400C2"/>
    <w:rsid w:val="00756937"/>
    <w:rsid w:val="007C5807"/>
    <w:rsid w:val="007E5DA6"/>
    <w:rsid w:val="00837B46"/>
    <w:rsid w:val="00890EEC"/>
    <w:rsid w:val="008C5A24"/>
    <w:rsid w:val="008E6C93"/>
    <w:rsid w:val="00911652"/>
    <w:rsid w:val="00930876"/>
    <w:rsid w:val="00933C64"/>
    <w:rsid w:val="009375D7"/>
    <w:rsid w:val="00957EC4"/>
    <w:rsid w:val="0097606F"/>
    <w:rsid w:val="00984108"/>
    <w:rsid w:val="00990CEB"/>
    <w:rsid w:val="009B2E6C"/>
    <w:rsid w:val="00A20B29"/>
    <w:rsid w:val="00A45820"/>
    <w:rsid w:val="00A76F5B"/>
    <w:rsid w:val="00A918B9"/>
    <w:rsid w:val="00A964D3"/>
    <w:rsid w:val="00A96569"/>
    <w:rsid w:val="00A97D48"/>
    <w:rsid w:val="00AC39B5"/>
    <w:rsid w:val="00AD26FF"/>
    <w:rsid w:val="00AD3BAA"/>
    <w:rsid w:val="00B05F80"/>
    <w:rsid w:val="00B15BD4"/>
    <w:rsid w:val="00B519F3"/>
    <w:rsid w:val="00B759B2"/>
    <w:rsid w:val="00B84524"/>
    <w:rsid w:val="00BF77F1"/>
    <w:rsid w:val="00C046CB"/>
    <w:rsid w:val="00C236AF"/>
    <w:rsid w:val="00C25668"/>
    <w:rsid w:val="00C33AD0"/>
    <w:rsid w:val="00C43C3C"/>
    <w:rsid w:val="00C448A6"/>
    <w:rsid w:val="00C478A0"/>
    <w:rsid w:val="00C81D6B"/>
    <w:rsid w:val="00D30397"/>
    <w:rsid w:val="00D57E1B"/>
    <w:rsid w:val="00D7485E"/>
    <w:rsid w:val="00DA22B6"/>
    <w:rsid w:val="00DB7A42"/>
    <w:rsid w:val="00DD2A2F"/>
    <w:rsid w:val="00E34619"/>
    <w:rsid w:val="00E53679"/>
    <w:rsid w:val="00E70C59"/>
    <w:rsid w:val="00EB3EFC"/>
    <w:rsid w:val="00EB5560"/>
    <w:rsid w:val="00EF08F9"/>
    <w:rsid w:val="00F36EA8"/>
    <w:rsid w:val="00F60CF4"/>
    <w:rsid w:val="00FE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44BD"/>
  <w15:chartTrackingRefBased/>
  <w15:docId w15:val="{644EC5DA-122C-429A-B613-E2A1552C6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4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20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2B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B48"/>
  </w:style>
  <w:style w:type="paragraph" w:styleId="Footer">
    <w:name w:val="footer"/>
    <w:basedOn w:val="Normal"/>
    <w:link w:val="FooterChar"/>
    <w:uiPriority w:val="99"/>
    <w:unhideWhenUsed/>
    <w:rsid w:val="003C2B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B48"/>
  </w:style>
  <w:style w:type="character" w:styleId="PlaceholderText">
    <w:name w:val="Placeholder Text"/>
    <w:basedOn w:val="DefaultParagraphFont"/>
    <w:uiPriority w:val="99"/>
    <w:semiHidden/>
    <w:rsid w:val="00DB7A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24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0C55317A98244B0289C3ACCC5DEE9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576E-D105-4D1F-9731-56ECF975C3CE}"/>
      </w:docPartPr>
      <w:docPartBody>
        <w:p w:rsidR="007B73BA" w:rsidRDefault="002F7BE7" w:rsidP="002F7BE7">
          <w:pPr>
            <w:pStyle w:val="0C55317A98244B0289C3ACCC5DEE9EBD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F5566A22F9934E389B41FD9D0239C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72045-8371-4203-A710-BF4EE8DEB825}"/>
      </w:docPartPr>
      <w:docPartBody>
        <w:p w:rsidR="007B73BA" w:rsidRDefault="002F7BE7" w:rsidP="002F7BE7">
          <w:pPr>
            <w:pStyle w:val="F5566A22F9934E389B41FD9D0239C817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0C29471BDC5743F79A82AD6A4FE60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9D292-5A9D-4EDD-B85B-F9BCA8D279AD}"/>
      </w:docPartPr>
      <w:docPartBody>
        <w:p w:rsidR="007B73BA" w:rsidRDefault="002F7BE7" w:rsidP="002F7BE7">
          <w:pPr>
            <w:pStyle w:val="0C29471BDC5743F79A82AD6A4FE60B36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A1D7DA8974804D7488BD151F7DA4E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FDC25-EDAA-4BB1-9A14-678E33245F6D}"/>
      </w:docPartPr>
      <w:docPartBody>
        <w:p w:rsidR="007B73BA" w:rsidRDefault="002F7BE7" w:rsidP="002F7BE7">
          <w:pPr>
            <w:pStyle w:val="A1D7DA8974804D7488BD151F7DA4EBA2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10459FA1D3914E8CA94B22D7DBDA3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56821-F25F-4F8F-A5F6-CBA6849D0075}"/>
      </w:docPartPr>
      <w:docPartBody>
        <w:p w:rsidR="007B73BA" w:rsidRDefault="002F7BE7" w:rsidP="002F7BE7">
          <w:pPr>
            <w:pStyle w:val="10459FA1D3914E8CA94B22D7DBDA3E38"/>
          </w:pPr>
          <w:r>
            <w:rPr>
              <w:rFonts w:ascii="Times New Roman" w:eastAsia="Calibri" w:hAnsi="Times New Roman" w:cs="Times New Roman"/>
              <w:sz w:val="24"/>
            </w:rPr>
            <w:t xml:space="preserve"> </w:t>
          </w:r>
        </w:p>
      </w:docPartBody>
    </w:docPart>
    <w:docPart>
      <w:docPartPr>
        <w:name w:val="73CB3329A31047D0A40A14D61F17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D62F1-95DC-491C-8D89-EA321D7B5048}"/>
      </w:docPartPr>
      <w:docPartBody>
        <w:p w:rsidR="007B73BA" w:rsidRDefault="002F7BE7" w:rsidP="002F7BE7">
          <w:pPr>
            <w:pStyle w:val="73CB3329A31047D0A40A14D61F174CC7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3DABDFE2F5274CD68DD52D3D2E8A9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C34976-AA12-41B5-A6EF-DDE3D1430594}"/>
      </w:docPartPr>
      <w:docPartBody>
        <w:p w:rsidR="007B73BA" w:rsidRDefault="002F7BE7" w:rsidP="002F7BE7">
          <w:pPr>
            <w:pStyle w:val="3DABDFE2F5274CD68DD52D3D2E8A90FB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4E41C939114F47C9B8DD7D7FBD801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CFAB2-FF05-4030-8ABF-1A5177D3F92A}"/>
      </w:docPartPr>
      <w:docPartBody>
        <w:p w:rsidR="007B73BA" w:rsidRDefault="002F7BE7" w:rsidP="002F7BE7">
          <w:pPr>
            <w:pStyle w:val="4E41C939114F47C9B8DD7D7FBD8014FF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184741D583B542C6AAD9DC458410B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F32BAA-50BA-45EB-88FC-C436424A0654}"/>
      </w:docPartPr>
      <w:docPartBody>
        <w:p w:rsidR="007B73BA" w:rsidRDefault="002F7BE7" w:rsidP="002F7BE7">
          <w:pPr>
            <w:pStyle w:val="184741D583B542C6AAD9DC458410B0D7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F377086ED70A44448C731D294AAF9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E865A-B9CD-4A85-8661-B6BD3C692221}"/>
      </w:docPartPr>
      <w:docPartBody>
        <w:p w:rsidR="007B73BA" w:rsidRDefault="002F7BE7" w:rsidP="002F7BE7">
          <w:pPr>
            <w:pStyle w:val="F377086ED70A44448C731D294AAF98BF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596B0F33A92D4D6C9A6536DF1FE76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22B58-4C84-4617-A950-7C265A84090A}"/>
      </w:docPartPr>
      <w:docPartBody>
        <w:p w:rsidR="007B73BA" w:rsidRDefault="002F7BE7" w:rsidP="002F7BE7">
          <w:pPr>
            <w:pStyle w:val="596B0F33A92D4D6C9A6536DF1FE767C8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6DD7B052AC0A484085C2823B6D93D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848D-9415-412F-94B3-64D854B6984F}"/>
      </w:docPartPr>
      <w:docPartBody>
        <w:p w:rsidR="007B73BA" w:rsidRDefault="002F7BE7" w:rsidP="002F7BE7">
          <w:pPr>
            <w:pStyle w:val="6DD7B052AC0A484085C2823B6D93DC3C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348AF7AABD594BE388AA6520EBB43C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F7A1A-445D-44DB-A785-99F7893EBF85}"/>
      </w:docPartPr>
      <w:docPartBody>
        <w:p w:rsidR="007B73BA" w:rsidRDefault="002F7BE7" w:rsidP="002F7BE7">
          <w:pPr>
            <w:pStyle w:val="348AF7AABD594BE388AA6520EBB43C6F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3EA87134962F4FC4AB4D2712D6071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EF09F-5E67-4AE8-BBE3-90C263E355D8}"/>
      </w:docPartPr>
      <w:docPartBody>
        <w:p w:rsidR="007B73BA" w:rsidRDefault="002F7BE7" w:rsidP="002F7BE7">
          <w:pPr>
            <w:pStyle w:val="3EA87134962F4FC4AB4D2712D60717C8"/>
          </w:pPr>
          <w:r>
            <w:rPr>
              <w:rStyle w:val="PlaceholderText"/>
            </w:rPr>
            <w:t xml:space="preserve">  </w:t>
          </w:r>
        </w:p>
      </w:docPartBody>
    </w:docPart>
    <w:docPart>
      <w:docPartPr>
        <w:name w:val="3BB9E9B87DB44E6AB6E9061B1FBC2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AC70A-5B00-42DC-AF53-F9AFBD86914A}"/>
      </w:docPartPr>
      <w:docPartBody>
        <w:p w:rsidR="007B73BA" w:rsidRDefault="002F7BE7" w:rsidP="002F7BE7">
          <w:pPr>
            <w:pStyle w:val="3BB9E9B87DB44E6AB6E9061B1FBC2E9D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6DB12E8B15E94E17AF84622D4735A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3D78B-4C41-4A58-B68D-23FC51ACC6CA}"/>
      </w:docPartPr>
      <w:docPartBody>
        <w:p w:rsidR="007B73BA" w:rsidRDefault="002F7BE7" w:rsidP="002F7BE7">
          <w:pPr>
            <w:pStyle w:val="6DB12E8B15E94E17AF84622D4735AF77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95437E62C8D9462B87E4BD21DA638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A035A-BAA1-4998-8DE7-992A0D95D368}"/>
      </w:docPartPr>
      <w:docPartBody>
        <w:p w:rsidR="007B73BA" w:rsidRDefault="002F7BE7" w:rsidP="002F7BE7">
          <w:pPr>
            <w:pStyle w:val="95437E62C8D9462B87E4BD21DA6381DC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B71371E15C6745B6862789517042B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ED54A-4E0F-419C-861F-F9D00A5BABF9}"/>
      </w:docPartPr>
      <w:docPartBody>
        <w:p w:rsidR="007B73BA" w:rsidRDefault="002F7BE7" w:rsidP="002F7BE7">
          <w:pPr>
            <w:pStyle w:val="B71371E15C6745B6862789517042B795"/>
          </w:pPr>
          <w:r w:rsidRPr="00F70B1C">
            <w:rPr>
              <w:rStyle w:val="PlaceholderText"/>
            </w:rPr>
            <w:t>Click here to enter text.</w:t>
          </w:r>
        </w:p>
      </w:docPartBody>
    </w:docPart>
    <w:docPart>
      <w:docPartPr>
        <w:name w:val="92B67F77FC174822BA3C9A07FBB57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AF11E-B07C-48EB-89BE-D252E7C3C248}"/>
      </w:docPartPr>
      <w:docPartBody>
        <w:p w:rsidR="008D0D30" w:rsidRDefault="0091428A" w:rsidP="0091428A">
          <w:pPr>
            <w:pStyle w:val="92B67F77FC174822BA3C9A07FBB571F2"/>
          </w:pPr>
          <w:r w:rsidRPr="00F70B1C">
            <w:rPr>
              <w:rStyle w:val="PlaceholderText"/>
            </w:rPr>
            <w:t>Click here to enter text.</w:t>
          </w:r>
        </w:p>
      </w:docPartBody>
    </w:docPart>
    <w:docPart>
      <w:docPartPr>
        <w:name w:val="15A5779191C84719B03A689A12BD3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2DF20-9A3A-4549-9175-EF9150CD4CAE}"/>
      </w:docPartPr>
      <w:docPartBody>
        <w:p w:rsidR="008D0D30" w:rsidRDefault="0091428A" w:rsidP="0091428A">
          <w:pPr>
            <w:pStyle w:val="15A5779191C84719B03A689A12BD39E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C4E44ECB4FF4809971B63CB016D8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02E92-8CF1-4719-8110-37F3D5A5B0EF}"/>
      </w:docPartPr>
      <w:docPartBody>
        <w:p w:rsidR="008D0D30" w:rsidRDefault="0091428A" w:rsidP="0091428A">
          <w:pPr>
            <w:pStyle w:val="BC4E44ECB4FF4809971B63CB016D8E4F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  <w:docPart>
      <w:docPartPr>
        <w:name w:val="36B5E050EF5D4ACE91F44A3D9D8E2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8B440-88D9-4FDE-9B5A-95179B6BB959}"/>
      </w:docPartPr>
      <w:docPartBody>
        <w:p w:rsidR="008D0D30" w:rsidRDefault="0091428A" w:rsidP="0091428A">
          <w:pPr>
            <w:pStyle w:val="36B5E050EF5D4ACE91F44A3D9D8E2B71"/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BE7"/>
    <w:rsid w:val="002F7BE7"/>
    <w:rsid w:val="007B73BA"/>
    <w:rsid w:val="008D0D30"/>
    <w:rsid w:val="00914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C55317A98244B0289C3ACCC5DEE9EBD">
    <w:name w:val="0C55317A98244B0289C3ACCC5DEE9EBD"/>
    <w:rsid w:val="002F7BE7"/>
  </w:style>
  <w:style w:type="paragraph" w:customStyle="1" w:styleId="F5566A22F9934E389B41FD9D0239C817">
    <w:name w:val="F5566A22F9934E389B41FD9D0239C817"/>
    <w:rsid w:val="002F7BE7"/>
  </w:style>
  <w:style w:type="paragraph" w:customStyle="1" w:styleId="0C29471BDC5743F79A82AD6A4FE60B36">
    <w:name w:val="0C29471BDC5743F79A82AD6A4FE60B36"/>
    <w:rsid w:val="002F7BE7"/>
  </w:style>
  <w:style w:type="paragraph" w:customStyle="1" w:styleId="A1D7DA8974804D7488BD151F7DA4EBA2">
    <w:name w:val="A1D7DA8974804D7488BD151F7DA4EBA2"/>
    <w:rsid w:val="002F7BE7"/>
  </w:style>
  <w:style w:type="paragraph" w:customStyle="1" w:styleId="10459FA1D3914E8CA94B22D7DBDA3E38">
    <w:name w:val="10459FA1D3914E8CA94B22D7DBDA3E38"/>
    <w:rsid w:val="002F7BE7"/>
  </w:style>
  <w:style w:type="paragraph" w:customStyle="1" w:styleId="73CB3329A31047D0A40A14D61F174CC7">
    <w:name w:val="73CB3329A31047D0A40A14D61F174CC7"/>
    <w:rsid w:val="002F7BE7"/>
  </w:style>
  <w:style w:type="character" w:styleId="PlaceholderText">
    <w:name w:val="Placeholder Text"/>
    <w:basedOn w:val="DefaultParagraphFont"/>
    <w:uiPriority w:val="99"/>
    <w:semiHidden/>
    <w:rsid w:val="0091428A"/>
    <w:rPr>
      <w:color w:val="808080"/>
    </w:rPr>
  </w:style>
  <w:style w:type="paragraph" w:customStyle="1" w:styleId="3DABDFE2F5274CD68DD52D3D2E8A90FB">
    <w:name w:val="3DABDFE2F5274CD68DD52D3D2E8A90FB"/>
    <w:rsid w:val="002F7BE7"/>
  </w:style>
  <w:style w:type="paragraph" w:customStyle="1" w:styleId="4E41C939114F47C9B8DD7D7FBD8014FF">
    <w:name w:val="4E41C939114F47C9B8DD7D7FBD8014FF"/>
    <w:rsid w:val="002F7BE7"/>
  </w:style>
  <w:style w:type="paragraph" w:customStyle="1" w:styleId="184741D583B542C6AAD9DC458410B0D7">
    <w:name w:val="184741D583B542C6AAD9DC458410B0D7"/>
    <w:rsid w:val="002F7BE7"/>
  </w:style>
  <w:style w:type="paragraph" w:customStyle="1" w:styleId="F377086ED70A44448C731D294AAF98BF">
    <w:name w:val="F377086ED70A44448C731D294AAF98BF"/>
    <w:rsid w:val="002F7BE7"/>
  </w:style>
  <w:style w:type="paragraph" w:customStyle="1" w:styleId="596B0F33A92D4D6C9A6536DF1FE767C8">
    <w:name w:val="596B0F33A92D4D6C9A6536DF1FE767C8"/>
    <w:rsid w:val="002F7BE7"/>
  </w:style>
  <w:style w:type="paragraph" w:customStyle="1" w:styleId="6DD7B052AC0A484085C2823B6D93DC3C">
    <w:name w:val="6DD7B052AC0A484085C2823B6D93DC3C"/>
    <w:rsid w:val="002F7BE7"/>
  </w:style>
  <w:style w:type="paragraph" w:customStyle="1" w:styleId="348AF7AABD594BE388AA6520EBB43C6F">
    <w:name w:val="348AF7AABD594BE388AA6520EBB43C6F"/>
    <w:rsid w:val="002F7BE7"/>
  </w:style>
  <w:style w:type="paragraph" w:customStyle="1" w:styleId="3EA87134962F4FC4AB4D2712D60717C8">
    <w:name w:val="3EA87134962F4FC4AB4D2712D60717C8"/>
    <w:rsid w:val="002F7BE7"/>
  </w:style>
  <w:style w:type="paragraph" w:customStyle="1" w:styleId="3BB9E9B87DB44E6AB6E9061B1FBC2E9D">
    <w:name w:val="3BB9E9B87DB44E6AB6E9061B1FBC2E9D"/>
    <w:rsid w:val="002F7BE7"/>
  </w:style>
  <w:style w:type="paragraph" w:customStyle="1" w:styleId="6DB12E8B15E94E17AF84622D4735AF77">
    <w:name w:val="6DB12E8B15E94E17AF84622D4735AF77"/>
    <w:rsid w:val="002F7BE7"/>
  </w:style>
  <w:style w:type="paragraph" w:customStyle="1" w:styleId="95437E62C8D9462B87E4BD21DA6381DC">
    <w:name w:val="95437E62C8D9462B87E4BD21DA6381DC"/>
    <w:rsid w:val="002F7BE7"/>
  </w:style>
  <w:style w:type="paragraph" w:customStyle="1" w:styleId="B71371E15C6745B6862789517042B795">
    <w:name w:val="B71371E15C6745B6862789517042B795"/>
    <w:rsid w:val="002F7BE7"/>
  </w:style>
  <w:style w:type="paragraph" w:customStyle="1" w:styleId="92B67F77FC174822BA3C9A07FBB571F2">
    <w:name w:val="92B67F77FC174822BA3C9A07FBB571F2"/>
    <w:rsid w:val="0091428A"/>
    <w:rPr>
      <w:lang w:val="en-US" w:eastAsia="en-US"/>
    </w:rPr>
  </w:style>
  <w:style w:type="paragraph" w:customStyle="1" w:styleId="15A5779191C84719B03A689A12BD39E2">
    <w:name w:val="15A5779191C84719B03A689A12BD39E2"/>
    <w:rsid w:val="0091428A"/>
    <w:rPr>
      <w:lang w:val="en-US" w:eastAsia="en-US"/>
    </w:rPr>
  </w:style>
  <w:style w:type="paragraph" w:customStyle="1" w:styleId="BC4E44ECB4FF4809971B63CB016D8E4F">
    <w:name w:val="BC4E44ECB4FF4809971B63CB016D8E4F"/>
    <w:rsid w:val="0091428A"/>
    <w:rPr>
      <w:lang w:val="en-US" w:eastAsia="en-US"/>
    </w:rPr>
  </w:style>
  <w:style w:type="paragraph" w:customStyle="1" w:styleId="36B5E050EF5D4ACE91F44A3D9D8E2B71">
    <w:name w:val="36B5E050EF5D4ACE91F44A3D9D8E2B71"/>
    <w:rsid w:val="0091428A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7617B-657B-4F87-AC64-25D0AACC4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1721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 Forands</dc:creator>
  <cp:keywords/>
  <dc:description/>
  <cp:lastModifiedBy>Elita Kalniņa</cp:lastModifiedBy>
  <cp:revision>12</cp:revision>
  <cp:lastPrinted>2020-05-22T06:52:00Z</cp:lastPrinted>
  <dcterms:created xsi:type="dcterms:W3CDTF">2020-04-14T08:55:00Z</dcterms:created>
  <dcterms:modified xsi:type="dcterms:W3CDTF">2024-05-03T07:15:00Z</dcterms:modified>
</cp:coreProperties>
</file>